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6922C" w14:textId="77777777" w:rsidR="00547B8D" w:rsidRPr="00581294" w:rsidRDefault="00547B8D" w:rsidP="00750FB0">
      <w:pPr>
        <w:pStyle w:val="Encabezado"/>
        <w:tabs>
          <w:tab w:val="left" w:pos="708"/>
        </w:tabs>
        <w:rPr>
          <w:rFonts w:ascii="Fontana ND Aa OsF" w:hAnsi="Fontana ND Aa OsF"/>
          <w:b/>
          <w:color w:val="0F243E" w:themeColor="text2" w:themeShade="80"/>
        </w:rPr>
      </w:pPr>
    </w:p>
    <w:p w14:paraId="0192619A" w14:textId="77777777" w:rsidR="004153BA" w:rsidRDefault="004153BA" w:rsidP="00414C72">
      <w:pPr>
        <w:pStyle w:val="Encabezado"/>
        <w:tabs>
          <w:tab w:val="left" w:pos="708"/>
        </w:tabs>
        <w:jc w:val="center"/>
        <w:rPr>
          <w:rFonts w:ascii="Fontana ND Aa OsF" w:hAnsi="Fontana ND Aa OsF"/>
          <w:b/>
          <w:color w:val="0F243E" w:themeColor="text2" w:themeShade="80"/>
        </w:rPr>
      </w:pPr>
    </w:p>
    <w:p w14:paraId="67B70C96" w14:textId="15DFF4C5" w:rsidR="00750FB0" w:rsidRDefault="00581294" w:rsidP="00414C72">
      <w:pPr>
        <w:pStyle w:val="Encabezado"/>
        <w:tabs>
          <w:tab w:val="left" w:pos="708"/>
        </w:tabs>
        <w:jc w:val="center"/>
        <w:rPr>
          <w:rFonts w:ascii="Fontana ND Aa OsF" w:hAnsi="Fontana ND Aa OsF"/>
          <w:b/>
          <w:color w:val="0F243E" w:themeColor="text2" w:themeShade="80"/>
        </w:rPr>
      </w:pPr>
      <w:r>
        <w:rPr>
          <w:rFonts w:ascii="Fontana ND Aa OsF" w:hAnsi="Fontana ND Aa OsF"/>
          <w:b/>
          <w:color w:val="0F243E" w:themeColor="text2" w:themeShade="80"/>
        </w:rPr>
        <w:t>PROGRAMACIÓN</w:t>
      </w:r>
      <w:r w:rsidR="007329FF" w:rsidRPr="00581294">
        <w:rPr>
          <w:rFonts w:ascii="Fontana ND Aa OsF" w:hAnsi="Fontana ND Aa OsF"/>
          <w:b/>
          <w:color w:val="0F243E" w:themeColor="text2" w:themeShade="80"/>
        </w:rPr>
        <w:t xml:space="preserve"> CURSO EXTENSIÓN UNI</w:t>
      </w:r>
      <w:r>
        <w:rPr>
          <w:rFonts w:ascii="Fontana ND Aa OsF" w:hAnsi="Fontana ND Aa OsF"/>
          <w:b/>
          <w:color w:val="0F243E" w:themeColor="text2" w:themeShade="80"/>
        </w:rPr>
        <w:t>VERSITARIA O ACTIVIDAD CULTURAL</w:t>
      </w:r>
    </w:p>
    <w:p w14:paraId="4BBDDA32" w14:textId="5CD64AED" w:rsidR="001B1DFC" w:rsidRDefault="001B1DFC" w:rsidP="00414C72">
      <w:pPr>
        <w:pStyle w:val="Encabezado"/>
        <w:tabs>
          <w:tab w:val="left" w:pos="708"/>
        </w:tabs>
        <w:jc w:val="center"/>
        <w:rPr>
          <w:rFonts w:ascii="Fontana ND Aa OsF" w:hAnsi="Fontana ND Aa OsF"/>
          <w:b/>
          <w:color w:val="0F243E" w:themeColor="text2" w:themeShade="80"/>
        </w:rPr>
      </w:pPr>
      <w:r>
        <w:rPr>
          <w:rFonts w:ascii="Fontana ND Aa OsF" w:hAnsi="Fontana ND Aa OsF"/>
          <w:b/>
          <w:color w:val="0F243E" w:themeColor="text2" w:themeShade="80"/>
        </w:rPr>
        <w:t>SÉNIOR VIGO.</w:t>
      </w:r>
    </w:p>
    <w:p w14:paraId="746AC6CF" w14:textId="77777777" w:rsidR="004153BA" w:rsidRPr="00581294" w:rsidRDefault="004153BA" w:rsidP="00414C72">
      <w:pPr>
        <w:pStyle w:val="Encabezado"/>
        <w:tabs>
          <w:tab w:val="left" w:pos="708"/>
        </w:tabs>
        <w:jc w:val="center"/>
        <w:rPr>
          <w:rFonts w:ascii="Fontana ND Aa OsF" w:hAnsi="Fontana ND Aa OsF"/>
          <w:b/>
          <w:color w:val="0F243E" w:themeColor="text2" w:themeShade="80"/>
        </w:rPr>
      </w:pPr>
    </w:p>
    <w:p w14:paraId="3F59E338" w14:textId="77777777" w:rsidR="00750FB0" w:rsidRPr="007329FF" w:rsidRDefault="00750FB0" w:rsidP="00750FB0">
      <w:pPr>
        <w:pStyle w:val="Encabezado"/>
        <w:tabs>
          <w:tab w:val="left" w:pos="708"/>
        </w:tabs>
        <w:rPr>
          <w:rFonts w:ascii="Fontana ND Aa OsF" w:hAnsi="Fontana ND Aa OsF"/>
        </w:rPr>
      </w:pPr>
    </w:p>
    <w:tbl>
      <w:tblPr>
        <w:tblStyle w:val="Tablanormal1"/>
        <w:tblW w:w="0" w:type="auto"/>
        <w:tblLook w:val="01E0" w:firstRow="1" w:lastRow="1" w:firstColumn="1" w:lastColumn="1" w:noHBand="0" w:noVBand="0"/>
      </w:tblPr>
      <w:tblGrid>
        <w:gridCol w:w="8948"/>
      </w:tblGrid>
      <w:tr w:rsidR="007329FF" w:rsidRPr="001C1773" w14:paraId="764926DE" w14:textId="77777777" w:rsidTr="004E6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15ED8A2D" w14:textId="0A2F9E1A" w:rsidR="004E60D8" w:rsidRDefault="008359E9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bCs w:val="0"/>
                <w:i w:val="0"/>
                <w:noProof/>
                <w:color w:val="0F243E" w:themeColor="text2" w:themeShade="80"/>
                <w:sz w:val="36"/>
                <w:szCs w:val="22"/>
              </w:rPr>
            </w:pPr>
            <w:r>
              <w:rPr>
                <w:rStyle w:val="nfasis"/>
                <w:rFonts w:ascii="Fontana ND Aa OsF" w:hAnsi="Fontana ND Aa OsF"/>
                <w:i w:val="0"/>
                <w:noProof/>
                <w:color w:val="0F243E" w:themeColor="text2" w:themeShade="80"/>
              </w:rPr>
              <w:drawing>
                <wp:anchor distT="0" distB="0" distL="114300" distR="114300" simplePos="0" relativeHeight="251659776" behindDoc="0" locked="0" layoutInCell="1" allowOverlap="1" wp14:anchorId="3DBAC107" wp14:editId="142B55F6">
                  <wp:simplePos x="0" y="0"/>
                  <wp:positionH relativeFrom="margin">
                    <wp:posOffset>2984680</wp:posOffset>
                  </wp:positionH>
                  <wp:positionV relativeFrom="margin">
                    <wp:posOffset>544</wp:posOffset>
                  </wp:positionV>
                  <wp:extent cx="2612075" cy="1824990"/>
                  <wp:effectExtent l="0" t="0" r="0" b="381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2075" cy="182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4C72"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>TÍTULO DEL CURSO</w:t>
            </w:r>
            <w:r w:rsidR="007329FF"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 xml:space="preserve">  </w:t>
            </w:r>
          </w:p>
          <w:p w14:paraId="3DAECF07" w14:textId="64C343F1" w:rsidR="003E63EC" w:rsidRPr="00740692" w:rsidRDefault="001B1DFC" w:rsidP="001B1DFC">
            <w:pPr>
              <w:spacing w:before="240" w:after="120" w:line="480" w:lineRule="auto"/>
              <w:rPr>
                <w:rStyle w:val="nfasis"/>
                <w:rFonts w:ascii="Fontana ND Aa OsF" w:hAnsi="Fontana ND Aa OsF"/>
                <w:color w:val="0F243E" w:themeColor="text2" w:themeShade="80"/>
                <w:lang w:val="en-US"/>
              </w:rPr>
            </w:pPr>
            <w:bookmarkStart w:id="0" w:name="_GoBack"/>
            <w:proofErr w:type="gramStart"/>
            <w:r w:rsidRPr="00740692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</w:rPr>
              <w:t>“ VIGO</w:t>
            </w:r>
            <w:proofErr w:type="gramEnd"/>
            <w:r w:rsidRPr="00740692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</w:rPr>
              <w:t xml:space="preserve"> HISTORIA Y PATRIMONIO. </w:t>
            </w:r>
            <w:r w:rsidR="008359E9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</w:rPr>
              <w:t>P</w:t>
            </w:r>
            <w:r w:rsidRPr="00740692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</w:rPr>
              <w:t>ARTE I</w:t>
            </w:r>
            <w:bookmarkEnd w:id="0"/>
            <w:r w:rsidRPr="00740692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</w:rPr>
              <w:t>”.</w:t>
            </w:r>
          </w:p>
        </w:tc>
      </w:tr>
      <w:tr w:rsidR="007329FF" w:rsidRPr="004153BA" w14:paraId="2E1F97C7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6AFAFB34" w14:textId="73C7CB0A" w:rsidR="004E60D8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bCs w:val="0"/>
                <w:i w:val="0"/>
                <w:noProof/>
                <w:color w:val="0F243E" w:themeColor="text2" w:themeShade="80"/>
                <w:sz w:val="36"/>
                <w:szCs w:val="22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>LUGAR DE CELEBRACIÓN</w:t>
            </w:r>
            <w:r w:rsidR="001F026F"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 xml:space="preserve"> </w:t>
            </w:r>
          </w:p>
          <w:p w14:paraId="16E36ED5" w14:textId="3A8243A5" w:rsidR="007329FF" w:rsidRPr="00FE0B16" w:rsidRDefault="001B1DFC" w:rsidP="001B1DFC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 w:rsidRPr="00FE0B16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noProof/>
                <w:color w:val="0F243E" w:themeColor="text2" w:themeShade="80"/>
                <w:sz w:val="34"/>
                <w:szCs w:val="20"/>
              </w:rPr>
              <w:t>C</w:t>
            </w:r>
            <w:r w:rsidRPr="00FE0B16">
              <w:rPr>
                <w:rStyle w:val="nfasis"/>
                <w:rFonts w:ascii="Fontana ND Aa OsF" w:hAnsi="Fontana ND Aa OsF"/>
                <w:b w:val="0"/>
                <w:bCs w:val="0"/>
                <w:noProof/>
                <w:color w:val="0F243E" w:themeColor="text2" w:themeShade="80"/>
                <w:sz w:val="34"/>
                <w:szCs w:val="20"/>
              </w:rPr>
              <w:t>entro</w:t>
            </w:r>
            <w:r w:rsidRPr="00FE0B16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noProof/>
                <w:color w:val="0F243E" w:themeColor="text2" w:themeShade="80"/>
                <w:sz w:val="34"/>
                <w:szCs w:val="20"/>
              </w:rPr>
              <w:t xml:space="preserve"> </w:t>
            </w:r>
            <w:r w:rsidRPr="00FE0B16">
              <w:rPr>
                <w:rStyle w:val="nfasis"/>
                <w:rFonts w:ascii="Fontana ND Aa OsF" w:hAnsi="Fontana ND Aa OsF"/>
                <w:b w:val="0"/>
                <w:bCs w:val="0"/>
                <w:noProof/>
                <w:color w:val="0F243E" w:themeColor="text2" w:themeShade="80"/>
                <w:sz w:val="34"/>
                <w:szCs w:val="20"/>
              </w:rPr>
              <w:t>asociado de la Uned en Vigo.Curso Sénior.</w:t>
            </w:r>
          </w:p>
        </w:tc>
      </w:tr>
      <w:tr w:rsidR="007329FF" w:rsidRPr="004153BA" w14:paraId="1061C1E3" w14:textId="77777777" w:rsidTr="002A0AC0">
        <w:trPr>
          <w:trHeight w:val="1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00A53D90" w14:textId="2AC4FCF6" w:rsidR="007329FF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bCs w:val="0"/>
                <w:i w:val="0"/>
                <w:noProof/>
                <w:color w:val="0F243E" w:themeColor="text2" w:themeShade="80"/>
                <w:sz w:val="36"/>
                <w:szCs w:val="36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  <w:t>FECHAS REALIZACIÓN</w:t>
            </w:r>
            <w:r w:rsidR="007329FF"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  <w:t xml:space="preserve"> </w:t>
            </w:r>
          </w:p>
          <w:p w14:paraId="5E3773C9" w14:textId="6F038B65" w:rsidR="007329FF" w:rsidRPr="004153BA" w:rsidRDefault="003378C0" w:rsidP="001B1DFC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F769FF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2"/>
                <w:szCs w:val="28"/>
              </w:rPr>
              <w:t xml:space="preserve">Del </w:t>
            </w:r>
            <w:r w:rsidR="00F769FF" w:rsidRPr="00F769FF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2"/>
                <w:szCs w:val="28"/>
              </w:rPr>
              <w:t>4</w:t>
            </w:r>
            <w:r w:rsidR="001B1DFC" w:rsidRPr="00F769FF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2"/>
                <w:szCs w:val="28"/>
              </w:rPr>
              <w:t xml:space="preserve"> de </w:t>
            </w:r>
            <w:proofErr w:type="gramStart"/>
            <w:r w:rsidR="004E45A6" w:rsidRPr="00F769FF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2"/>
                <w:szCs w:val="28"/>
              </w:rPr>
              <w:t>OCTUBRE</w:t>
            </w:r>
            <w:r w:rsidR="001B1DFC" w:rsidRPr="00F769FF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2"/>
                <w:szCs w:val="28"/>
              </w:rPr>
              <w:t xml:space="preserve">  al</w:t>
            </w:r>
            <w:proofErr w:type="gramEnd"/>
            <w:r w:rsidR="001B1DFC" w:rsidRPr="00F769FF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2"/>
                <w:szCs w:val="28"/>
              </w:rPr>
              <w:t xml:space="preserve"> </w:t>
            </w:r>
            <w:r w:rsidR="00F769FF" w:rsidRPr="00F769FF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2"/>
                <w:szCs w:val="28"/>
              </w:rPr>
              <w:t>1</w:t>
            </w:r>
            <w:r w:rsidR="00974334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2"/>
                <w:szCs w:val="28"/>
              </w:rPr>
              <w:t>7</w:t>
            </w:r>
            <w:r w:rsidR="00033897" w:rsidRPr="00F769FF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2"/>
                <w:szCs w:val="28"/>
              </w:rPr>
              <w:t xml:space="preserve"> de</w:t>
            </w:r>
            <w:r w:rsidR="00F769FF" w:rsidRPr="00F769FF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2"/>
                <w:szCs w:val="28"/>
              </w:rPr>
              <w:t xml:space="preserve"> </w:t>
            </w:r>
            <w:r w:rsidR="00974334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2"/>
                <w:szCs w:val="28"/>
              </w:rPr>
              <w:t>ENERO</w:t>
            </w:r>
            <w:r w:rsidR="001B1DFC" w:rsidRPr="00F769FF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2"/>
                <w:szCs w:val="28"/>
              </w:rPr>
              <w:t>. D</w:t>
            </w:r>
            <w:r w:rsidR="00FE0B16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2"/>
                <w:szCs w:val="28"/>
              </w:rPr>
              <w:t>ía: miércoles.</w:t>
            </w:r>
          </w:p>
        </w:tc>
      </w:tr>
      <w:tr w:rsidR="007329FF" w:rsidRPr="004153BA" w14:paraId="0037E303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51692FBC" w14:textId="77777777" w:rsidR="00F769FF" w:rsidRDefault="00414C72" w:rsidP="008359E9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bCs w:val="0"/>
                <w:i w:val="0"/>
                <w:noProof/>
                <w:color w:val="0F243E" w:themeColor="text2" w:themeShade="80"/>
                <w:sz w:val="34"/>
                <w:szCs w:val="20"/>
              </w:rPr>
            </w:pPr>
            <w:proofErr w:type="gramStart"/>
            <w:r w:rsidRPr="00F769FF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0"/>
                <w:szCs w:val="16"/>
              </w:rPr>
              <w:t>DURACIÓN</w:t>
            </w:r>
            <w:r w:rsidR="00FD3CDD" w:rsidRPr="00F769FF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0"/>
                <w:szCs w:val="16"/>
              </w:rPr>
              <w:t xml:space="preserve"> </w:t>
            </w:r>
            <w:r w:rsidR="001B1DFC" w:rsidRPr="00F769FF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0"/>
                <w:szCs w:val="16"/>
              </w:rPr>
              <w:t xml:space="preserve"> :</w:t>
            </w:r>
            <w:proofErr w:type="gramEnd"/>
            <w:r w:rsidR="001B1DFC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 xml:space="preserve">  </w:t>
            </w:r>
            <w:r w:rsidR="001B1DFC" w:rsidRPr="00F769FF">
              <w:rPr>
                <w:rStyle w:val="nfasis"/>
                <w:rFonts w:ascii="Fontana ND Aa OsF" w:hAnsi="Fontana ND Aa OsF"/>
                <w:b w:val="0"/>
                <w:bCs w:val="0"/>
                <w:i w:val="0"/>
                <w:noProof/>
                <w:color w:val="0F243E" w:themeColor="text2" w:themeShade="80"/>
                <w:sz w:val="34"/>
                <w:szCs w:val="20"/>
              </w:rPr>
              <w:t>3</w:t>
            </w:r>
            <w:r w:rsidR="001B1DFC" w:rsidRPr="00F769FF">
              <w:rPr>
                <w:rStyle w:val="nfasis"/>
                <w:rFonts w:ascii="Fontana ND Aa OsF" w:hAnsi="Fontana ND Aa OsF"/>
                <w:b w:val="0"/>
                <w:bCs w:val="0"/>
                <w:noProof/>
                <w:color w:val="0F243E" w:themeColor="text2" w:themeShade="80"/>
                <w:sz w:val="34"/>
                <w:szCs w:val="20"/>
              </w:rPr>
              <w:t>0</w:t>
            </w:r>
            <w:r w:rsidR="003378C0" w:rsidRPr="00F769FF">
              <w:rPr>
                <w:rStyle w:val="nfasis"/>
                <w:rFonts w:ascii="Fontana ND Aa OsF" w:hAnsi="Fontana ND Aa OsF"/>
                <w:b w:val="0"/>
                <w:bCs w:val="0"/>
                <w:i w:val="0"/>
                <w:noProof/>
                <w:color w:val="0F243E" w:themeColor="text2" w:themeShade="80"/>
                <w:sz w:val="34"/>
                <w:szCs w:val="20"/>
              </w:rPr>
              <w:t xml:space="preserve"> horas</w:t>
            </w:r>
            <w:r w:rsidR="004E45A6" w:rsidRPr="00F769FF">
              <w:rPr>
                <w:rStyle w:val="nfasis"/>
                <w:rFonts w:ascii="Fontana ND Aa OsF" w:hAnsi="Fontana ND Aa OsF"/>
                <w:b w:val="0"/>
                <w:bCs w:val="0"/>
                <w:i w:val="0"/>
                <w:noProof/>
                <w:color w:val="0F243E" w:themeColor="text2" w:themeShade="80"/>
                <w:sz w:val="34"/>
                <w:szCs w:val="20"/>
              </w:rPr>
              <w:t>.</w:t>
            </w:r>
            <w:r w:rsidR="004E45A6" w:rsidRPr="00F769FF">
              <w:rPr>
                <w:rStyle w:val="nfasis"/>
                <w:rFonts w:ascii="Fontana ND Aa OsF" w:hAnsi="Fontana ND Aa OsF"/>
                <w:i w:val="0"/>
                <w:noProof/>
                <w:color w:val="0F243E" w:themeColor="text2" w:themeShade="80"/>
                <w:sz w:val="34"/>
                <w:szCs w:val="20"/>
              </w:rPr>
              <w:t xml:space="preserve"> </w:t>
            </w:r>
          </w:p>
          <w:p w14:paraId="7D905C85" w14:textId="500DB932" w:rsidR="008359E9" w:rsidRPr="00F769FF" w:rsidRDefault="004E45A6" w:rsidP="008359E9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bCs w:val="0"/>
                <w:i w:val="0"/>
                <w:noProof/>
                <w:color w:val="0F243E" w:themeColor="text2" w:themeShade="80"/>
                <w:sz w:val="30"/>
                <w:szCs w:val="16"/>
              </w:rPr>
            </w:pPr>
            <w:r w:rsidRPr="00F769FF">
              <w:rPr>
                <w:rStyle w:val="nfasis"/>
                <w:rFonts w:ascii="Fontana ND Aa OsF" w:hAnsi="Fontana ND Aa OsF"/>
                <w:b w:val="0"/>
                <w:bCs w:val="0"/>
                <w:i w:val="0"/>
                <w:noProof/>
                <w:color w:val="0F243E" w:themeColor="text2" w:themeShade="80"/>
                <w:sz w:val="30"/>
                <w:szCs w:val="16"/>
              </w:rPr>
              <w:t>Horario de  17:00</w:t>
            </w:r>
            <w:r w:rsidR="00F769FF">
              <w:rPr>
                <w:rStyle w:val="nfasis"/>
                <w:rFonts w:ascii="Fontana ND Aa OsF" w:hAnsi="Fontana ND Aa OsF"/>
                <w:b w:val="0"/>
                <w:bCs w:val="0"/>
                <w:i w:val="0"/>
                <w:noProof/>
                <w:color w:val="0F243E" w:themeColor="text2" w:themeShade="80"/>
                <w:sz w:val="30"/>
                <w:szCs w:val="16"/>
              </w:rPr>
              <w:t>h</w:t>
            </w:r>
            <w:r w:rsidRPr="00F769FF">
              <w:rPr>
                <w:rStyle w:val="nfasis"/>
                <w:rFonts w:ascii="Fontana ND Aa OsF" w:hAnsi="Fontana ND Aa OsF"/>
                <w:b w:val="0"/>
                <w:bCs w:val="0"/>
                <w:i w:val="0"/>
                <w:noProof/>
                <w:color w:val="0F243E" w:themeColor="text2" w:themeShade="80"/>
                <w:sz w:val="30"/>
                <w:szCs w:val="16"/>
              </w:rPr>
              <w:t xml:space="preserve"> a 19:00</w:t>
            </w:r>
            <w:r w:rsidR="00F769FF">
              <w:rPr>
                <w:rStyle w:val="nfasis"/>
                <w:rFonts w:ascii="Fontana ND Aa OsF" w:hAnsi="Fontana ND Aa OsF"/>
                <w:b w:val="0"/>
                <w:bCs w:val="0"/>
                <w:i w:val="0"/>
                <w:noProof/>
                <w:color w:val="0F243E" w:themeColor="text2" w:themeShade="80"/>
                <w:sz w:val="30"/>
                <w:szCs w:val="16"/>
              </w:rPr>
              <w:t>h</w:t>
            </w:r>
            <w:r w:rsidR="008359E9" w:rsidRPr="00F769FF">
              <w:rPr>
                <w:rStyle w:val="nfasis"/>
                <w:rFonts w:ascii="Fontana ND Aa OsF" w:hAnsi="Fontana ND Aa OsF"/>
                <w:b w:val="0"/>
                <w:bCs w:val="0"/>
                <w:i w:val="0"/>
                <w:noProof/>
                <w:color w:val="0F243E" w:themeColor="text2" w:themeShade="80"/>
                <w:sz w:val="30"/>
                <w:szCs w:val="16"/>
              </w:rPr>
              <w:t>.</w:t>
            </w:r>
            <w:r w:rsidR="00F769FF">
              <w:rPr>
                <w:rStyle w:val="nfasis"/>
                <w:rFonts w:ascii="Fontana ND Aa OsF" w:hAnsi="Fontana ND Aa OsF"/>
                <w:b w:val="0"/>
                <w:bCs w:val="0"/>
                <w:i w:val="0"/>
                <w:noProof/>
                <w:color w:val="0F243E" w:themeColor="text2" w:themeShade="80"/>
                <w:sz w:val="30"/>
                <w:szCs w:val="16"/>
              </w:rPr>
              <w:t xml:space="preserve"> En el aula de Vigo</w:t>
            </w:r>
            <w:r w:rsidR="00FE0B16">
              <w:rPr>
                <w:rStyle w:val="nfasis"/>
                <w:rFonts w:ascii="Fontana ND Aa OsF" w:hAnsi="Fontana ND Aa OsF"/>
                <w:b w:val="0"/>
                <w:bCs w:val="0"/>
                <w:i w:val="0"/>
                <w:noProof/>
                <w:color w:val="0F243E" w:themeColor="text2" w:themeShade="80"/>
                <w:sz w:val="30"/>
                <w:szCs w:val="16"/>
              </w:rPr>
              <w:t>.</w:t>
            </w:r>
          </w:p>
          <w:p w14:paraId="6EDBC595" w14:textId="02C8E3AB" w:rsidR="007329FF" w:rsidRPr="004153BA" w:rsidRDefault="004E45A6" w:rsidP="008359E9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F769FF">
              <w:rPr>
                <w:rStyle w:val="nfasis"/>
                <w:rFonts w:ascii="Fontana ND Aa OsF" w:hAnsi="Fontana ND Aa OsF"/>
                <w:b w:val="0"/>
                <w:bCs w:val="0"/>
                <w:i w:val="0"/>
                <w:noProof/>
                <w:color w:val="0F243E" w:themeColor="text2" w:themeShade="80"/>
                <w:sz w:val="30"/>
                <w:szCs w:val="16"/>
              </w:rPr>
              <w:t>Visitas culturales de 17:00 a 20:00h</w:t>
            </w:r>
            <w:r w:rsidR="00F769FF">
              <w:rPr>
                <w:rStyle w:val="nfasis"/>
                <w:rFonts w:ascii="Fontana ND Aa OsF" w:hAnsi="Fontana ND Aa OsF"/>
                <w:b w:val="0"/>
                <w:bCs w:val="0"/>
                <w:i w:val="0"/>
                <w:noProof/>
                <w:color w:val="0F243E" w:themeColor="text2" w:themeShade="80"/>
                <w:sz w:val="30"/>
                <w:szCs w:val="16"/>
              </w:rPr>
              <w:t>.</w:t>
            </w:r>
          </w:p>
        </w:tc>
      </w:tr>
      <w:tr w:rsidR="007329FF" w:rsidRPr="001B1DFC" w14:paraId="4D098ED3" w14:textId="77777777" w:rsidTr="00F22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246CC38A" w14:textId="77777777" w:rsidR="002E73DA" w:rsidRDefault="0075644D" w:rsidP="002E73DA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</w:pPr>
            <w:proofErr w:type="gramStart"/>
            <w:r w:rsidRPr="001B1DFC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</w:rPr>
              <w:t>INTRODUCCIÓN</w:t>
            </w:r>
            <w:r w:rsidR="002E73DA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</w:rPr>
              <w:t xml:space="preserve"> :</w:t>
            </w:r>
            <w:proofErr w:type="gramEnd"/>
          </w:p>
          <w:p w14:paraId="7D3D6A1B" w14:textId="77777777" w:rsidR="00FE0B16" w:rsidRDefault="002E73DA" w:rsidP="002E73DA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</w:rPr>
            </w:pPr>
            <w: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</w:rPr>
              <w:t xml:space="preserve"> </w:t>
            </w:r>
            <w:r w:rsidR="001B1DFC" w:rsidRPr="001B1DFC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  <w:t xml:space="preserve">Este curso, tiene como </w:t>
            </w:r>
            <w:r w:rsidR="001B1DFC" w:rsidRPr="00740692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</w:rPr>
              <w:t>objetivo aproximar a sus participantes al conocimiento de la historia y arte de la ciudad de Vigo</w:t>
            </w:r>
            <w:r w:rsidR="001B1DFC" w:rsidRPr="001B1DFC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  <w:t xml:space="preserve">, de forma amena y participativa. Realizaremos un recorrido desde nuestros orígenes castreños en la ladera del </w:t>
            </w:r>
            <w:r w:rsidR="001B1DFC" w:rsidRPr="002E73DA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</w:rPr>
              <w:t>Monte del Castro</w:t>
            </w:r>
            <w:r w:rsidR="001B1DFC" w:rsidRPr="001B1DFC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  <w:t xml:space="preserve">, pasando por la única villa Romana de Galicia en la </w:t>
            </w:r>
            <w:r w:rsidR="001B1DFC" w:rsidRPr="002E73DA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</w:rPr>
              <w:t xml:space="preserve">Finca de </w:t>
            </w:r>
            <w:proofErr w:type="spellStart"/>
            <w:r w:rsidR="001B1DFC" w:rsidRPr="002E73DA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</w:rPr>
              <w:t>Mirambel</w:t>
            </w:r>
            <w:proofErr w:type="spellEnd"/>
            <w:r w:rsidR="001B1DFC" w:rsidRPr="001B1DFC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  <w:t xml:space="preserve">, cómo única es la salina del Imperio Romano en </w:t>
            </w:r>
            <w:proofErr w:type="spellStart"/>
            <w:proofErr w:type="gramStart"/>
            <w:r w:rsidR="001B1DFC" w:rsidRPr="002E73DA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</w:rPr>
              <w:t>Salinae</w:t>
            </w:r>
            <w:r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  <w:t>,</w:t>
            </w:r>
            <w:r w:rsidR="001B1DFC" w:rsidRPr="001B1DFC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  <w:t>recordaremos</w:t>
            </w:r>
            <w:proofErr w:type="spellEnd"/>
            <w:proofErr w:type="gramEnd"/>
            <w:r w:rsidR="001B1DFC" w:rsidRPr="001B1DFC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  <w:t xml:space="preserve"> los acontecimientos más relevantes de nuestra historia </w:t>
            </w:r>
            <w:r w:rsidR="001B1DFC" w:rsidRPr="002E73DA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</w:rPr>
              <w:t xml:space="preserve">la Batalla de </w:t>
            </w:r>
            <w:proofErr w:type="spellStart"/>
            <w:r w:rsidR="001B1DFC" w:rsidRPr="002E73DA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</w:rPr>
              <w:t>Rande</w:t>
            </w:r>
            <w:proofErr w:type="spellEnd"/>
            <w:r w:rsidR="001B1DFC" w:rsidRPr="002E73DA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</w:rPr>
              <w:t xml:space="preserve"> y la Reconquista</w:t>
            </w:r>
            <w:r w:rsidR="001B1DFC" w:rsidRPr="00740692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</w:rPr>
              <w:t>. Estudiaremos el nacimiento de la ciudad Olívica desde su centro histórico en el Casco Vello y el Barrio Alto</w:t>
            </w:r>
            <w:r w:rsidR="001B1DFC" w:rsidRPr="001B1DFC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  <w:t xml:space="preserve"> en torno a su recinto amurallado y posterior expansión hacia una nueva arquitectura una nueva ciudad</w:t>
            </w:r>
            <w:r w:rsidR="00771D48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  <w:t>.</w:t>
            </w:r>
            <w:r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  <w:t xml:space="preserve"> </w:t>
            </w:r>
          </w:p>
          <w:p w14:paraId="2316B590" w14:textId="3986A38F" w:rsidR="001B1DFC" w:rsidRPr="001B1DFC" w:rsidRDefault="00771D48" w:rsidP="002E73DA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</w:pPr>
            <w:r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  <w:lastRenderedPageBreak/>
              <w:t>V</w:t>
            </w:r>
            <w:r w:rsidR="002E73DA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  <w:t>eremos</w:t>
            </w:r>
            <w:r w:rsidR="001B1DFC" w:rsidRPr="001B1DFC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  <w:t xml:space="preserve"> </w:t>
            </w:r>
            <w:r w:rsidR="001B1DFC" w:rsidRPr="002E73DA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</w:rPr>
              <w:t>el Vigo señorial sus arquitectos y edificios</w:t>
            </w:r>
            <w:r w:rsidR="001B1DFC" w:rsidRPr="001B1DFC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  <w:t xml:space="preserve"> más emblemáticos y </w:t>
            </w:r>
            <w:r w:rsidR="002E73DA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  <w:t>por último nos</w:t>
            </w:r>
            <w:r w:rsidR="001B1DFC" w:rsidRPr="001B1DFC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  <w:t xml:space="preserve"> adentraremos, en descubrir quiénes fueron los </w:t>
            </w:r>
            <w:r w:rsidR="002E73DA" w:rsidRPr="002E73DA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</w:rPr>
              <w:t>p</w:t>
            </w:r>
            <w:r w:rsidR="001B1DFC" w:rsidRPr="002E73DA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</w:rPr>
              <w:t>rincipales mecenas</w:t>
            </w:r>
            <w:r w:rsidR="001B1DFC" w:rsidRPr="001B1DFC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  <w:t xml:space="preserve"> que a finales del siglo XIX y principios del </w:t>
            </w:r>
            <w:proofErr w:type="gramStart"/>
            <w:r w:rsidR="001B1DFC" w:rsidRPr="001B1DFC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  <w:t xml:space="preserve">XX </w:t>
            </w:r>
            <w:r w:rsidR="002E73DA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  <w:t xml:space="preserve"> que</w:t>
            </w:r>
            <w:proofErr w:type="gramEnd"/>
            <w:r w:rsidR="002E73DA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  <w:t xml:space="preserve"> </w:t>
            </w:r>
            <w:r w:rsidR="001B1DFC" w:rsidRPr="001B1DFC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  <w:t>contribuyeron de forma decisiva al desenvolvimiento industrial y cultural de Vigo.</w:t>
            </w:r>
          </w:p>
          <w:p w14:paraId="1D40765D" w14:textId="4DA37A8F" w:rsidR="00FC66D1" w:rsidRPr="001B1DFC" w:rsidRDefault="00FC66D1" w:rsidP="003378C0">
            <w:pPr>
              <w:pStyle w:val="Prrafodelista"/>
              <w:tabs>
                <w:tab w:val="center" w:pos="16302"/>
              </w:tabs>
              <w:ind w:left="426" w:right="-69"/>
              <w:jc w:val="both"/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</w:pPr>
          </w:p>
        </w:tc>
      </w:tr>
      <w:tr w:rsidR="007329FF" w:rsidRPr="004153BA" w14:paraId="19B12831" w14:textId="77777777" w:rsidTr="00624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02B9019C" w14:textId="194B7A0D" w:rsidR="007329FF" w:rsidRPr="004E60D8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2"/>
                <w:szCs w:val="22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2"/>
                <w:szCs w:val="22"/>
              </w:rPr>
              <w:lastRenderedPageBreak/>
              <w:t>DIRIGIDO A</w:t>
            </w:r>
          </w:p>
          <w:p w14:paraId="4786CE9D" w14:textId="2B684C61" w:rsidR="007329FF" w:rsidRPr="00D8516E" w:rsidRDefault="00B40528" w:rsidP="00D8516E">
            <w:pPr>
              <w:pStyle w:val="Prrafodelista"/>
              <w:numPr>
                <w:ilvl w:val="0"/>
                <w:numId w:val="4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B40528">
              <w:rPr>
                <w:rStyle w:val="nfasis"/>
                <w:rFonts w:ascii="Fontana ND Aa OsF" w:hAnsi="Fontana ND Aa OsF"/>
                <w:i w:val="0"/>
                <w:noProof/>
                <w:color w:val="0F243E" w:themeColor="text2" w:themeShade="80"/>
                <w:sz w:val="22"/>
                <w:szCs w:val="22"/>
              </w:rPr>
              <w:drawing>
                <wp:inline distT="0" distB="0" distL="0" distR="0" wp14:anchorId="6A0D0FE0" wp14:editId="52F56674">
                  <wp:extent cx="5402580" cy="32766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25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9FF" w:rsidRPr="004153BA" w14:paraId="1FF15741" w14:textId="77777777" w:rsidTr="00F22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3C5F9A65" w14:textId="6A2F2BE1" w:rsidR="007329FF" w:rsidRPr="004153BA" w:rsidRDefault="00414C72" w:rsidP="00FC66D1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OBJETIVOS</w:t>
            </w:r>
            <w:r w:rsidR="00EC01D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proofErr w:type="gramStart"/>
            <w:r w:rsidR="00EC01D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( mínimo</w:t>
            </w:r>
            <w:proofErr w:type="gramEnd"/>
            <w:r w:rsidR="00EC01D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4 objetivos)</w:t>
            </w:r>
          </w:p>
          <w:p w14:paraId="195AB87B" w14:textId="77777777" w:rsidR="00B40528" w:rsidRPr="00B40528" w:rsidRDefault="00B40528" w:rsidP="00FC66D1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B40528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Aportar a los alumnos los conocimientos necesarios para analizar, interpretar y valorar el patrimonio histórico y artístico de la ciudad.</w:t>
            </w:r>
          </w:p>
          <w:p w14:paraId="486418E1" w14:textId="77777777" w:rsidR="00B40528" w:rsidRPr="00B40528" w:rsidRDefault="00B40528" w:rsidP="00FC66D1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B40528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Facilitar las relaciones interpersonales, motivar el conocimiento, la sensibilidad y la creatividad, favoreciendo el encuentro intergeneracional y la autonomía.</w:t>
            </w:r>
          </w:p>
          <w:p w14:paraId="431B538B" w14:textId="77777777" w:rsidR="00B40528" w:rsidRPr="00B40528" w:rsidRDefault="00B40528" w:rsidP="00FC66D1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B40528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Valorar la historia y arte de la ciudad como un legado que ha de transmitirse a generaciones futuras.</w:t>
            </w:r>
          </w:p>
          <w:p w14:paraId="3A098A8F" w14:textId="77777777" w:rsidR="002E73DA" w:rsidRPr="002E73DA" w:rsidRDefault="00B40528" w:rsidP="00FC66D1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B40528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Contribuir a la formación del gusto personal, a la capacidad del disfrute del arte y a desarrollar un gusto crítico.</w:t>
            </w:r>
          </w:p>
          <w:p w14:paraId="7DB4E63B" w14:textId="6B74699A" w:rsidR="005C5492" w:rsidRPr="00181464" w:rsidRDefault="002E73DA" w:rsidP="002E73DA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Poner en valor nuestra historia  más próxima , contribuyendo a su difusión y </w:t>
            </w:r>
            <w:proofErr w:type="spellStart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proyeción</w:t>
            </w:r>
            <w:proofErr w:type="spellEnd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.</w:t>
            </w:r>
          </w:p>
        </w:tc>
      </w:tr>
      <w:tr w:rsidR="007329FF" w:rsidRPr="004153BA" w14:paraId="01216210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713725B7" w14:textId="71E28FCD" w:rsidR="00C145EF" w:rsidRPr="00601A28" w:rsidRDefault="00414C72" w:rsidP="004E60D8">
            <w:pPr>
              <w:spacing w:before="240" w:after="120" w:line="276" w:lineRule="auto"/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METODOLOGÍA</w:t>
            </w:r>
            <w:r w:rsidR="00C145EF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C145EF" w:rsidRPr="00C145EF">
              <w:rPr>
                <w:rFonts w:ascii="Fontana ND Aa OsF" w:hAnsi="Fontana ND Aa OsF"/>
                <w:iCs/>
                <w:color w:val="0F243E" w:themeColor="text2" w:themeShade="80"/>
                <w:sz w:val="22"/>
                <w:szCs w:val="22"/>
              </w:rPr>
              <w:t xml:space="preserve">(Marcar con una cruz). </w:t>
            </w:r>
            <w:r w:rsidR="00C145EF" w:rsidRPr="00601A28">
              <w:rPr>
                <w:rFonts w:ascii="Fontana ND Aa OsF" w:hAnsi="Fontana ND Aa OsF"/>
                <w:b w:val="0"/>
                <w:i/>
                <w:iCs/>
                <w:color w:val="0F243E" w:themeColor="text2" w:themeShade="80"/>
                <w:sz w:val="22"/>
                <w:szCs w:val="22"/>
              </w:rPr>
              <w:t>El curso puede constar de varias modalidades metodológicas.</w:t>
            </w:r>
          </w:p>
          <w:p w14:paraId="6BAED2BE" w14:textId="42D2F675" w:rsidR="00C145EF" w:rsidRPr="00B40528" w:rsidRDefault="00C145EF" w:rsidP="004E60D8">
            <w:pPr>
              <w:numPr>
                <w:ilvl w:val="0"/>
                <w:numId w:val="2"/>
              </w:numPr>
              <w:spacing w:before="240" w:after="120" w:line="276" w:lineRule="auto"/>
              <w:rPr>
                <w:rFonts w:ascii="Fontana ND Aa OsF" w:hAnsi="Fontana ND Aa OsF"/>
                <w:bCs w:val="0"/>
                <w:iCs/>
                <w:color w:val="0F243E" w:themeColor="text2" w:themeShade="80"/>
                <w:sz w:val="22"/>
                <w:szCs w:val="22"/>
              </w:rPr>
            </w:pPr>
            <w:proofErr w:type="gramStart"/>
            <w:r w:rsidRPr="00B40528">
              <w:rPr>
                <w:rFonts w:ascii="Fontana ND Aa OsF" w:hAnsi="Fontana ND Aa OsF"/>
                <w:bCs w:val="0"/>
                <w:iCs/>
                <w:color w:val="0F243E" w:themeColor="text2" w:themeShade="80"/>
                <w:sz w:val="22"/>
                <w:szCs w:val="22"/>
              </w:rPr>
              <w:t xml:space="preserve">Presencial </w:t>
            </w:r>
            <w:r w:rsidR="00B40528">
              <w:rPr>
                <w:rFonts w:ascii="Fontana ND Aa OsF" w:hAnsi="Fontana ND Aa OsF"/>
                <w:bCs w:val="0"/>
                <w:iCs/>
                <w:color w:val="0F243E" w:themeColor="text2" w:themeShade="80"/>
                <w:sz w:val="22"/>
                <w:szCs w:val="22"/>
              </w:rPr>
              <w:t xml:space="preserve"> X</w:t>
            </w:r>
            <w:proofErr w:type="gramEnd"/>
          </w:p>
          <w:p w14:paraId="68364A2F" w14:textId="278674C1" w:rsidR="00C145EF" w:rsidRPr="00601A28" w:rsidRDefault="00C145EF" w:rsidP="004E60D8">
            <w:pPr>
              <w:numPr>
                <w:ilvl w:val="0"/>
                <w:numId w:val="2"/>
              </w:numPr>
              <w:spacing w:before="240" w:after="120" w:line="276" w:lineRule="auto"/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</w:pPr>
            <w:proofErr w:type="spell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Streaming</w:t>
            </w:r>
            <w:proofErr w:type="spell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en </w:t>
            </w:r>
            <w:proofErr w:type="gram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directo.-</w:t>
            </w:r>
            <w:proofErr w:type="gram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El alumno matriculado recibe la clase </w:t>
            </w:r>
            <w:r w:rsid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a través de un ordenador donde quiera pero </w:t>
            </w:r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en fechas y horario marcado.</w:t>
            </w:r>
          </w:p>
          <w:p w14:paraId="5498B33F" w14:textId="275264CF" w:rsidR="00C145EF" w:rsidRPr="002E73DA" w:rsidRDefault="00C145EF" w:rsidP="004E60D8">
            <w:pPr>
              <w:numPr>
                <w:ilvl w:val="0"/>
                <w:numId w:val="2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proofErr w:type="spellStart"/>
            <w:r w:rsidRPr="002E73DA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Streaming</w:t>
            </w:r>
            <w:proofErr w:type="spellEnd"/>
            <w:r w:rsidRPr="002E73DA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en </w:t>
            </w:r>
            <w:proofErr w:type="gramStart"/>
            <w:r w:rsidRPr="002E73DA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diferido.-</w:t>
            </w:r>
            <w:proofErr w:type="gramEnd"/>
            <w:r w:rsidRPr="002E73DA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El alumno matriculado recibe la clase</w:t>
            </w:r>
            <w:r w:rsidR="00601A28" w:rsidRPr="002E73DA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s grabadas</w:t>
            </w:r>
            <w:r w:rsidRPr="002E73DA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donde quiere y  cuando quiere, dentro de unas fechas marcadas. </w:t>
            </w:r>
          </w:p>
        </w:tc>
      </w:tr>
      <w:tr w:rsidR="007329FF" w:rsidRPr="004153BA" w14:paraId="1F5ECFF2" w14:textId="77777777" w:rsidTr="00F22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46243D22" w14:textId="77777777" w:rsidR="00564339" w:rsidRDefault="00564339" w:rsidP="00033897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</w:p>
          <w:p w14:paraId="7371BC68" w14:textId="77777777" w:rsidR="00564339" w:rsidRDefault="00564339" w:rsidP="00033897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</w:p>
          <w:p w14:paraId="10F3E782" w14:textId="77777777" w:rsidR="00564339" w:rsidRDefault="00564339" w:rsidP="00033897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</w:p>
          <w:p w14:paraId="75816E07" w14:textId="77777777" w:rsidR="00564339" w:rsidRDefault="00564339" w:rsidP="00033897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</w:p>
          <w:p w14:paraId="658B4608" w14:textId="77777777" w:rsidR="00564339" w:rsidRDefault="00564339" w:rsidP="00033897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</w:p>
          <w:p w14:paraId="78BBC20C" w14:textId="793D854B" w:rsidR="007329FF" w:rsidRDefault="007329FF" w:rsidP="00033897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1B1DFC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lastRenderedPageBreak/>
              <w:t>PROGRAMACIÓN</w:t>
            </w:r>
            <w:r w:rsidR="00581294" w:rsidRPr="001B1DFC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C145EF" w:rsidRPr="001B1DFC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DE CONTENIDOS </w:t>
            </w:r>
            <w:r w:rsidR="00581294" w:rsidRPr="001B1DFC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POR DÍAS</w:t>
            </w:r>
            <w:r w:rsidR="0075644D" w:rsidRPr="001B1DFC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 Y HORAS:</w:t>
            </w:r>
          </w:p>
          <w:p w14:paraId="52945B18" w14:textId="72A75D92" w:rsidR="00624D30" w:rsidRPr="00FE0B16" w:rsidRDefault="00624D30" w:rsidP="00033897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proofErr w:type="gramStart"/>
            <w:r w:rsidRPr="00974334">
              <w:rPr>
                <w:rStyle w:val="nfasis"/>
                <w:rFonts w:ascii="Fontana ND Aa OsF" w:hAnsi="Fontana ND Aa OsF"/>
                <w:b w:val="0"/>
                <w:iCs w:val="0"/>
                <w:color w:val="0F243E" w:themeColor="text2" w:themeShade="80"/>
                <w:sz w:val="22"/>
                <w:szCs w:val="22"/>
              </w:rPr>
              <w:t xml:space="preserve">Octubre </w:t>
            </w:r>
            <w:r w:rsidRPr="00FE0B1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:</w:t>
            </w:r>
            <w:proofErr w:type="gramEnd"/>
          </w:p>
          <w:p w14:paraId="52FECA91" w14:textId="3184B702" w:rsidR="001B1DFC" w:rsidRPr="001B1DFC" w:rsidRDefault="00771D48" w:rsidP="00033897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771D48">
              <w:rPr>
                <w:rStyle w:val="nfasis"/>
              </w:rPr>
              <w:t>D</w:t>
            </w:r>
            <w:r w:rsidR="00033897">
              <w:rPr>
                <w:rStyle w:val="nfasis"/>
              </w:rPr>
              <w:t>ía</w:t>
            </w:r>
            <w:r w:rsidR="00D93E6A">
              <w:rPr>
                <w:rStyle w:val="nfasis"/>
              </w:rPr>
              <w:t xml:space="preserve"> 4</w:t>
            </w:r>
            <w:r w:rsidR="002C39D6">
              <w:rPr>
                <w:rStyle w:val="nfasis"/>
              </w:rPr>
              <w:t>_</w:t>
            </w:r>
            <w:r w:rsidR="001B1DFC" w:rsidRPr="00771D48">
              <w:rPr>
                <w:rStyle w:val="nfasis"/>
              </w:rPr>
              <w:t>Sesión 1</w:t>
            </w:r>
            <w:r w:rsidR="001B1DFC" w:rsidRPr="00740692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:</w:t>
            </w:r>
            <w:r w:rsidR="001B1DFC" w:rsidRPr="001B1DF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Presentación</w:t>
            </w:r>
            <w:r w:rsidR="002E73D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del</w:t>
            </w:r>
            <w:r w:rsidR="001B1DFC" w:rsidRPr="001B1DF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curso contenido</w:t>
            </w:r>
            <w:r w:rsidR="002E73D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s</w:t>
            </w:r>
            <w:r w:rsidR="001B1DFC" w:rsidRPr="001B1DF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y propuestas de visitas </w:t>
            </w:r>
            <w:proofErr w:type="spellStart"/>
            <w:proofErr w:type="gramStart"/>
            <w:r w:rsidR="001B1DFC" w:rsidRPr="001B1DF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culturales.</w:t>
            </w:r>
            <w:r w:rsidR="002E73D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El</w:t>
            </w:r>
            <w:proofErr w:type="spellEnd"/>
            <w:proofErr w:type="gramEnd"/>
            <w:r w:rsidR="002E73D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origen de la ciudad y sus primeros pobladores,</w:t>
            </w: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2E73D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</w:t>
            </w:r>
            <w:r w:rsidR="001B1DFC" w:rsidRPr="001B1DF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rincipales asentamientos castreños</w:t>
            </w:r>
            <w:r w:rsidR="002E73D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,</w:t>
            </w:r>
            <w:r w:rsidR="001B1DFC" w:rsidRPr="001B1DF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el yacimiento del Monte del Castro</w:t>
            </w:r>
            <w:r w:rsidR="002E73D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, campañas de excavaciones </w:t>
            </w:r>
            <w:r w:rsidR="001B1DFC" w:rsidRPr="001B1DF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y los fondos de arqueología del Museo Quiñones de León</w:t>
            </w:r>
            <w:r w:rsidR="002E73D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.</w:t>
            </w:r>
          </w:p>
          <w:p w14:paraId="79F91DA6" w14:textId="4447503F" w:rsidR="001B1DFC" w:rsidRPr="001B1DFC" w:rsidRDefault="001B1DFC" w:rsidP="00033897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771D48">
              <w:rPr>
                <w:rStyle w:val="nfasis"/>
              </w:rPr>
              <w:t xml:space="preserve"> </w:t>
            </w:r>
            <w:r w:rsidR="00771D48" w:rsidRPr="00771D48">
              <w:rPr>
                <w:rStyle w:val="nfasis"/>
              </w:rPr>
              <w:t>D</w:t>
            </w:r>
            <w:r w:rsidR="00033897">
              <w:rPr>
                <w:rStyle w:val="nfasis"/>
              </w:rPr>
              <w:t xml:space="preserve">ía </w:t>
            </w:r>
            <w:r w:rsidR="00D93E6A">
              <w:rPr>
                <w:rStyle w:val="nfasis"/>
              </w:rPr>
              <w:t>11</w:t>
            </w:r>
            <w:r w:rsidR="002C39D6">
              <w:rPr>
                <w:rStyle w:val="nfasis"/>
              </w:rPr>
              <w:t>_</w:t>
            </w:r>
            <w:r w:rsidRPr="00771D48">
              <w:rPr>
                <w:rStyle w:val="nfasis"/>
              </w:rPr>
              <w:t>Sesión</w:t>
            </w:r>
            <w:r w:rsidR="002C39D6">
              <w:rPr>
                <w:rStyle w:val="nfasis"/>
              </w:rPr>
              <w:t xml:space="preserve"> </w:t>
            </w:r>
            <w:r w:rsidRPr="00771D48">
              <w:rPr>
                <w:rStyle w:val="nfasis"/>
              </w:rPr>
              <w:t>2</w:t>
            </w:r>
            <w:r w:rsidRPr="002C39D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: </w:t>
            </w:r>
            <w:r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>Visita cultural al Monte del Castro</w:t>
            </w:r>
            <w:r w:rsidR="00771D48"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, recorrido por </w:t>
            </w:r>
            <w:proofErr w:type="gramStart"/>
            <w:r w:rsidR="00771D48"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la </w:t>
            </w:r>
            <w:r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 fortaleza</w:t>
            </w:r>
            <w:proofErr w:type="gramEnd"/>
            <w:r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 del </w:t>
            </w:r>
            <w:proofErr w:type="spellStart"/>
            <w:r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>Castro.</w:t>
            </w:r>
            <w:r w:rsidR="00771D48"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>Trabajo</w:t>
            </w:r>
            <w:proofErr w:type="spellEnd"/>
            <w:r w:rsidR="00771D48"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 de campo sobre mapa de la fortificación.</w:t>
            </w:r>
            <w:r w:rsidR="00564339"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 Visita a </w:t>
            </w:r>
            <w:proofErr w:type="gramStart"/>
            <w:r w:rsidR="00564339"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la  </w:t>
            </w:r>
            <w:proofErr w:type="spellStart"/>
            <w:r w:rsidR="00564339"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>m</w:t>
            </w:r>
            <w:r w:rsidR="00D93E6A"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>usealización</w:t>
            </w:r>
            <w:proofErr w:type="spellEnd"/>
            <w:proofErr w:type="gramEnd"/>
            <w:r w:rsidR="00D93E6A"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 de los túneles de</w:t>
            </w:r>
            <w:r w:rsidR="002C39D6"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 la fortaleza</w:t>
            </w:r>
            <w:r w:rsidR="00D93E6A"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 del Castro.</w:t>
            </w:r>
            <w:r w:rsidRPr="001B1DF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                                                    </w:t>
            </w:r>
          </w:p>
          <w:p w14:paraId="64F372A5" w14:textId="60E12D02" w:rsidR="001B1DFC" w:rsidRPr="001B1DFC" w:rsidRDefault="00771D48" w:rsidP="00033897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771D48">
              <w:rPr>
                <w:rStyle w:val="nfasis"/>
              </w:rPr>
              <w:t>D</w:t>
            </w:r>
            <w:r w:rsidR="00033897">
              <w:rPr>
                <w:rStyle w:val="nfasis"/>
              </w:rPr>
              <w:t xml:space="preserve">ía </w:t>
            </w:r>
            <w:r w:rsidR="00D93E6A">
              <w:rPr>
                <w:rStyle w:val="nfasis"/>
              </w:rPr>
              <w:t>18</w:t>
            </w:r>
            <w:r w:rsidR="002C39D6">
              <w:rPr>
                <w:rStyle w:val="nfasis"/>
              </w:rPr>
              <w:t>_</w:t>
            </w:r>
            <w:r w:rsidR="001B1DFC" w:rsidRPr="00771D48">
              <w:rPr>
                <w:rStyle w:val="nfasis"/>
              </w:rPr>
              <w:t>Sesión 3:</w:t>
            </w:r>
            <w:r w:rsidR="001B1DFC" w:rsidRPr="001B1DF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La importancia del comercio marítimo, las relaciones comerciales de Vigo desde la </w:t>
            </w: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</w:t>
            </w:r>
            <w:r w:rsidR="001B1DFC" w:rsidRPr="001B1DF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rehistoria hasta la llegada de los árabes a la </w:t>
            </w: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</w:t>
            </w:r>
            <w:r w:rsidR="001B1DFC" w:rsidRPr="001B1DF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enínsula. Etapas de romanización. </w:t>
            </w:r>
            <w:proofErr w:type="spellStart"/>
            <w:r w:rsidR="001B1DFC" w:rsidRPr="001B1DF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Salinae</w:t>
            </w:r>
            <w:proofErr w:type="spellEnd"/>
            <w:r w:rsidR="001B1DFC" w:rsidRPr="001B1DF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, la única salina en Galicia conservada del Imperio Romano y la Villa Romana o Finca de Mirambell del siglo IV y V. </w:t>
            </w:r>
          </w:p>
          <w:p w14:paraId="6A822231" w14:textId="63B6EA86" w:rsidR="001B1DFC" w:rsidRDefault="00771D48" w:rsidP="00033897">
            <w:pPr>
              <w:spacing w:before="240" w:after="120" w:line="276" w:lineRule="auto"/>
              <w:jc w:val="both"/>
              <w:rPr>
                <w:rStyle w:val="nfasis"/>
                <w:b w:val="0"/>
                <w:bCs w:val="0"/>
              </w:rPr>
            </w:pPr>
            <w:r w:rsidRPr="00771D48">
              <w:rPr>
                <w:rStyle w:val="nfasis"/>
              </w:rPr>
              <w:t>D</w:t>
            </w:r>
            <w:r w:rsidR="00033897">
              <w:rPr>
                <w:rStyle w:val="nfasis"/>
              </w:rPr>
              <w:t>ía</w:t>
            </w:r>
            <w:r w:rsidRPr="00771D48">
              <w:rPr>
                <w:rStyle w:val="nfasis"/>
              </w:rPr>
              <w:t xml:space="preserve"> </w:t>
            </w:r>
            <w:r w:rsidR="00D93E6A">
              <w:rPr>
                <w:rStyle w:val="nfasis"/>
              </w:rPr>
              <w:t>25</w:t>
            </w:r>
            <w:r w:rsidR="002C39D6">
              <w:rPr>
                <w:rStyle w:val="nfasis"/>
              </w:rPr>
              <w:t>_</w:t>
            </w:r>
            <w:r w:rsidRPr="00771D48">
              <w:rPr>
                <w:rStyle w:val="nfasis"/>
              </w:rPr>
              <w:t xml:space="preserve"> </w:t>
            </w:r>
            <w:r w:rsidR="001B1DFC" w:rsidRPr="00771D48">
              <w:rPr>
                <w:rStyle w:val="nfasis"/>
              </w:rPr>
              <w:t>Sesión</w:t>
            </w:r>
            <w:r w:rsidR="002C39D6">
              <w:rPr>
                <w:rStyle w:val="nfasis"/>
              </w:rPr>
              <w:t xml:space="preserve"> </w:t>
            </w:r>
            <w:r w:rsidR="00D93E6A">
              <w:rPr>
                <w:rStyle w:val="nfasis"/>
              </w:rPr>
              <w:t>4</w:t>
            </w:r>
            <w:r w:rsidR="002C39D6">
              <w:rPr>
                <w:rStyle w:val="nfasis"/>
              </w:rPr>
              <w:t xml:space="preserve">: </w:t>
            </w:r>
            <w:r w:rsidR="002C39D6" w:rsidRPr="002C39D6">
              <w:rPr>
                <w:rStyle w:val="nfasis"/>
              </w:rPr>
              <w:t xml:space="preserve">Visita cultural a </w:t>
            </w:r>
            <w:proofErr w:type="gramStart"/>
            <w:r w:rsidR="002C39D6" w:rsidRPr="002C39D6">
              <w:rPr>
                <w:rStyle w:val="nfasis"/>
              </w:rPr>
              <w:t>la  villa</w:t>
            </w:r>
            <w:proofErr w:type="gramEnd"/>
            <w:r w:rsidR="002C39D6" w:rsidRPr="002C39D6">
              <w:rPr>
                <w:rStyle w:val="nfasis"/>
              </w:rPr>
              <w:t xml:space="preserve"> Romana del  Centro de Interpretación de Arqueológica en la Finca de </w:t>
            </w:r>
            <w:proofErr w:type="spellStart"/>
            <w:r w:rsidR="002C39D6" w:rsidRPr="002C39D6">
              <w:rPr>
                <w:rStyle w:val="nfasis"/>
              </w:rPr>
              <w:t>Mirambell</w:t>
            </w:r>
            <w:proofErr w:type="spellEnd"/>
            <w:r w:rsidR="002C39D6" w:rsidRPr="002C39D6">
              <w:rPr>
                <w:rStyle w:val="nfasis"/>
              </w:rPr>
              <w:t xml:space="preserve"> en el </w:t>
            </w:r>
            <w:proofErr w:type="spellStart"/>
            <w:r w:rsidR="002C39D6" w:rsidRPr="002C39D6">
              <w:rPr>
                <w:rStyle w:val="nfasis"/>
              </w:rPr>
              <w:t>Bao</w:t>
            </w:r>
            <w:proofErr w:type="spellEnd"/>
            <w:r w:rsidR="002C39D6" w:rsidRPr="002C39D6">
              <w:rPr>
                <w:rStyle w:val="nfasis"/>
              </w:rPr>
              <w:t>.</w:t>
            </w:r>
          </w:p>
          <w:p w14:paraId="50A8A54B" w14:textId="1AA2D9E9" w:rsidR="00F769FF" w:rsidRPr="00F769FF" w:rsidRDefault="00F769FF" w:rsidP="00033897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proofErr w:type="gramStart"/>
            <w:r w:rsidRPr="00F769FF">
              <w:rPr>
                <w:rStyle w:val="nfasis"/>
                <w:b w:val="0"/>
                <w:bCs w:val="0"/>
              </w:rPr>
              <w:t>Noviembre :</w:t>
            </w:r>
            <w:proofErr w:type="gramEnd"/>
          </w:p>
          <w:p w14:paraId="1EF118DB" w14:textId="505B5A22" w:rsidR="001B1DFC" w:rsidRPr="001B1DFC" w:rsidRDefault="00624D30" w:rsidP="00033897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033897" w:rsidRPr="00033897">
              <w:rPr>
                <w:rStyle w:val="nfasis"/>
              </w:rPr>
              <w:t>D</w:t>
            </w:r>
            <w:r w:rsidR="004E45A6">
              <w:rPr>
                <w:rStyle w:val="nfasis"/>
              </w:rPr>
              <w:t>ía</w:t>
            </w:r>
            <w:r w:rsidR="00033897" w:rsidRPr="00033897">
              <w:rPr>
                <w:rStyle w:val="nfasis"/>
              </w:rPr>
              <w:t xml:space="preserve"> </w:t>
            </w:r>
            <w:r w:rsidR="00564339">
              <w:rPr>
                <w:rStyle w:val="nfasis"/>
              </w:rPr>
              <w:t>1</w:t>
            </w:r>
            <w:r>
              <w:rPr>
                <w:rStyle w:val="nfasis"/>
              </w:rPr>
              <w:t>_</w:t>
            </w:r>
            <w:r w:rsidR="00033897" w:rsidRPr="00033897">
              <w:rPr>
                <w:rStyle w:val="nfasis"/>
              </w:rPr>
              <w:t xml:space="preserve"> </w:t>
            </w:r>
            <w:r w:rsidR="00740692" w:rsidRPr="00033897">
              <w:rPr>
                <w:rStyle w:val="nfasis"/>
              </w:rPr>
              <w:t>Sesión</w:t>
            </w:r>
            <w:r w:rsidR="00564339">
              <w:rPr>
                <w:rStyle w:val="nfasis"/>
              </w:rPr>
              <w:t xml:space="preserve"> 5</w:t>
            </w:r>
            <w:r w:rsidR="00740692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:</w:t>
            </w:r>
            <w:r w:rsidR="00033897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1B1DFC" w:rsidRPr="001B1DF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Historia del Casco Vello y sus moradores. La arquitectura popular y señorial diferenciación. El ideario vigués leyendas alrededor del Casco Vello. Significado del nombre de sus calles, gremios, plazas y anecdotario. </w:t>
            </w:r>
          </w:p>
          <w:p w14:paraId="71F12A8E" w14:textId="275E8DB2" w:rsidR="001B1DFC" w:rsidRPr="00564339" w:rsidRDefault="00033897" w:rsidP="00033897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 w:rsidRPr="00033897">
              <w:rPr>
                <w:rStyle w:val="nfasis"/>
              </w:rPr>
              <w:t>D</w:t>
            </w:r>
            <w:r w:rsidR="004E45A6">
              <w:rPr>
                <w:rStyle w:val="nfasis"/>
              </w:rPr>
              <w:t>ía</w:t>
            </w:r>
            <w:r w:rsidRPr="00033897">
              <w:rPr>
                <w:rStyle w:val="nfasis"/>
              </w:rPr>
              <w:t xml:space="preserve"> </w:t>
            </w:r>
            <w:r w:rsidR="00564339">
              <w:rPr>
                <w:rStyle w:val="nfasis"/>
              </w:rPr>
              <w:t>8</w:t>
            </w:r>
            <w:r w:rsidR="00624D30">
              <w:rPr>
                <w:rStyle w:val="nfasis"/>
              </w:rPr>
              <w:t>_</w:t>
            </w:r>
            <w:r w:rsidRPr="00033897">
              <w:rPr>
                <w:rStyle w:val="nfasis"/>
              </w:rPr>
              <w:t xml:space="preserve"> </w:t>
            </w:r>
            <w:r w:rsidR="001B1DFC" w:rsidRPr="00033897">
              <w:rPr>
                <w:rStyle w:val="nfasis"/>
              </w:rPr>
              <w:t xml:space="preserve">Sesión </w:t>
            </w:r>
            <w:proofErr w:type="gramStart"/>
            <w:r w:rsidR="00564339">
              <w:rPr>
                <w:rStyle w:val="nfasis"/>
              </w:rPr>
              <w:t xml:space="preserve">6 </w:t>
            </w:r>
            <w:r w:rsidR="001B1DFC" w:rsidRPr="00740692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:</w:t>
            </w:r>
            <w:proofErr w:type="gramEnd"/>
            <w:r w:rsidR="001B1DFC" w:rsidRPr="001B1DF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1B1DFC"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>Visita cultural al Casco Vello de Vigo zona intramuros, recorrido por las principales calles y plazas.</w:t>
            </w:r>
            <w:r w:rsidR="002C39D6"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 Principales edificaciones, estilos </w:t>
            </w:r>
            <w:proofErr w:type="gramStart"/>
            <w:r w:rsidR="002C39D6"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>arquitectónicos  y</w:t>
            </w:r>
            <w:proofErr w:type="gramEnd"/>
            <w:r w:rsidR="002C39D6"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 propietarios. La Colegiata de Santa María el arquitecto Melchor de Prado.</w:t>
            </w:r>
            <w:r w:rsidR="00564339"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FE0B16"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>El pazo de la marquesa de Valladares</w:t>
            </w:r>
            <w:r w:rsidR="00FE0B16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>.</w:t>
            </w:r>
          </w:p>
          <w:p w14:paraId="01985EBD" w14:textId="198B2A79" w:rsidR="00624D30" w:rsidRDefault="00624D30" w:rsidP="00033897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 w:rsidRPr="00624D30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>Día 29 _Sesión 9</w:t>
            </w:r>
            <w:r w:rsidRPr="00624D30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:</w:t>
            </w:r>
            <w:r w:rsidR="00324456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Pr="00624D30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Pr="00624D30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El </w:t>
            </w:r>
            <w:proofErr w:type="spellStart"/>
            <w:r w:rsidRPr="00624D30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Berbés</w:t>
            </w:r>
            <w:proofErr w:type="spellEnd"/>
            <w:r w:rsidRPr="00624D30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y Pobladores origen e historia. Arquitectura marinera tipologías de viviendas. Pedro Díaz un homenaje a “La Caracola de </w:t>
            </w:r>
            <w:proofErr w:type="spellStart"/>
            <w:r w:rsidRPr="00624D30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Pedra</w:t>
            </w:r>
            <w:proofErr w:type="spellEnd"/>
            <w:r w:rsidRPr="00624D30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”, relación y estudio de publicaciones sobre el Casco Vello de Vigo.</w:t>
            </w:r>
          </w:p>
          <w:p w14:paraId="48126C56" w14:textId="163B9E74" w:rsidR="00564339" w:rsidRPr="00324456" w:rsidRDefault="00564339" w:rsidP="00033897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Cs w:val="0"/>
                <w:color w:val="0F243E" w:themeColor="text2" w:themeShade="80"/>
                <w:sz w:val="22"/>
                <w:szCs w:val="22"/>
              </w:rPr>
            </w:pPr>
            <w:proofErr w:type="gramStart"/>
            <w:r w:rsidRPr="00324456">
              <w:rPr>
                <w:rStyle w:val="nfasis"/>
                <w:rFonts w:ascii="Fontana ND Aa OsF" w:hAnsi="Fontana ND Aa OsF"/>
                <w:b w:val="0"/>
                <w:iCs w:val="0"/>
                <w:color w:val="0F243E" w:themeColor="text2" w:themeShade="80"/>
                <w:sz w:val="22"/>
                <w:szCs w:val="22"/>
              </w:rPr>
              <w:t>Diciembre :</w:t>
            </w:r>
            <w:proofErr w:type="gramEnd"/>
          </w:p>
          <w:p w14:paraId="2E2D8579" w14:textId="0E5E8A93" w:rsidR="00624D30" w:rsidRDefault="00624D30" w:rsidP="00033897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 w:rsidRPr="00F769FF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>Día 6_Sesión 1</w:t>
            </w:r>
            <w:r w:rsidR="00564339" w:rsidRPr="00F769FF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>0</w:t>
            </w:r>
            <w:r w:rsidRPr="00624D30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: </w:t>
            </w:r>
            <w:r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Visita zona marinera el </w:t>
            </w:r>
            <w:proofErr w:type="spellStart"/>
            <w:r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>Berbés</w:t>
            </w:r>
            <w:proofErr w:type="spellEnd"/>
            <w:r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, San </w:t>
            </w:r>
            <w:proofErr w:type="gramStart"/>
            <w:r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>Francisco,  y</w:t>
            </w:r>
            <w:proofErr w:type="gramEnd"/>
            <w:r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 Pobladores</w:t>
            </w:r>
            <w:r w:rsidR="00564339"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</w:rPr>
              <w:t>.</w:t>
            </w:r>
          </w:p>
          <w:p w14:paraId="655430DC" w14:textId="74C52F19" w:rsidR="00FE0B16" w:rsidRDefault="00D93E6A" w:rsidP="00564339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FE0B16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>Día 13</w:t>
            </w:r>
            <w:r w:rsidR="00564339" w:rsidRPr="00FE0B16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>_</w:t>
            </w:r>
            <w:r w:rsidRPr="00FE0B16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Sesión </w:t>
            </w:r>
            <w:r w:rsidR="00624D30" w:rsidRPr="00FE0B16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>11</w:t>
            </w:r>
            <w:r w:rsidRPr="00D93E6A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:</w:t>
            </w:r>
            <w:r w:rsidRPr="00D93E6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F769FF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F769FF" w:rsidRPr="00FE0B16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Principales </w:t>
            </w:r>
            <w:proofErr w:type="spellStart"/>
            <w:r w:rsidR="00F769FF" w:rsidRPr="00FE0B16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  <w:t>aconteciminetos</w:t>
            </w:r>
            <w:proofErr w:type="spellEnd"/>
            <w:r w:rsidR="00F769FF" w:rsidRPr="00FE0B16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 históricos de la ciudad de Vigo:</w:t>
            </w:r>
            <w:r w:rsidR="00F769FF" w:rsidRPr="00FE0B16">
              <w:rPr>
                <w:b w:val="0"/>
                <w:bCs w:val="0"/>
              </w:rPr>
              <w:t xml:space="preserve"> </w:t>
            </w:r>
            <w:r w:rsidR="00F769FF" w:rsidRPr="00FE0B16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Reconquista de Vigo parte I. Contexto histórico, la guerra de la Independencia Española o “Guerra del francés”. El mariscal </w:t>
            </w:r>
            <w:proofErr w:type="spellStart"/>
            <w:r w:rsidR="00F769FF" w:rsidRPr="00FE0B16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  <w:t>Soult</w:t>
            </w:r>
            <w:proofErr w:type="spellEnd"/>
            <w:r w:rsidR="00F769FF" w:rsidRPr="00FE0B16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 y Sr. John Moore, los franceses en Galicia. Las defensas de la ciudad y la milicia de honra. Juan de Villavicencio, Vázquez Varela, la capitulación honrosa, Jacques </w:t>
            </w:r>
            <w:proofErr w:type="spellStart"/>
            <w:r w:rsidR="00F769FF" w:rsidRPr="00FE0B16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  <w:t>Chalot</w:t>
            </w:r>
            <w:r w:rsidR="00F769FF" w:rsidRPr="00F769FF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.</w:t>
            </w:r>
            <w:r w:rsidRPr="00D93E6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Reconquista</w:t>
            </w:r>
            <w:proofErr w:type="spellEnd"/>
            <w:r w:rsidRPr="00D93E6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de Vigo parte </w:t>
            </w:r>
            <w:proofErr w:type="spellStart"/>
            <w:proofErr w:type="gramStart"/>
            <w:r w:rsidRPr="00D93E6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II</w:t>
            </w:r>
            <w:r w:rsidR="0032445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:</w:t>
            </w:r>
            <w:r w:rsidRPr="00D93E6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Fases</w:t>
            </w:r>
            <w:proofErr w:type="spellEnd"/>
            <w:proofErr w:type="gramEnd"/>
            <w:r w:rsidRPr="00D93E6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de la revuelta y el papel del clero. </w:t>
            </w:r>
            <w:proofErr w:type="spellStart"/>
            <w:r w:rsidRPr="00D93E6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Cachamuiña</w:t>
            </w:r>
            <w:proofErr w:type="spellEnd"/>
            <w:r w:rsidRPr="00D93E6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y Pablo Murillo. Las capitulaciones y la reconquista de la Villa. Carolo un personaje símbolo de la lucha</w:t>
            </w:r>
            <w:r w:rsidRPr="00F769FF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.</w:t>
            </w:r>
            <w:r w:rsidR="00324456">
              <w:t xml:space="preserve"> </w:t>
            </w:r>
            <w:r w:rsidR="00324456" w:rsidRPr="00324456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La Batalla de </w:t>
            </w:r>
            <w:proofErr w:type="spellStart"/>
            <w:r w:rsidR="00324456" w:rsidRPr="00324456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Rande</w:t>
            </w:r>
            <w:proofErr w:type="spellEnd"/>
            <w:r w:rsidR="00324456" w:rsidRPr="00324456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 del 1702. La Flota de la Plata. Las defensas el fuerte de </w:t>
            </w:r>
            <w:proofErr w:type="spellStart"/>
            <w:r w:rsidR="00324456" w:rsidRPr="00324456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Rande</w:t>
            </w:r>
            <w:proofErr w:type="spellEnd"/>
            <w:r w:rsidR="00324456" w:rsidRPr="00324456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, </w:t>
            </w:r>
            <w:proofErr w:type="spellStart"/>
            <w:r w:rsidR="00324456" w:rsidRPr="00324456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Corbeiro</w:t>
            </w:r>
            <w:proofErr w:type="spellEnd"/>
            <w:r w:rsidR="00324456" w:rsidRPr="00324456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 y principales personajes: </w:t>
            </w:r>
            <w:proofErr w:type="spellStart"/>
            <w:r w:rsidR="00324456" w:rsidRPr="00324456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Rooke</w:t>
            </w:r>
            <w:proofErr w:type="spellEnd"/>
            <w:r w:rsidR="00324456" w:rsidRPr="00324456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, </w:t>
            </w:r>
            <w:proofErr w:type="spellStart"/>
            <w:r w:rsidR="00324456" w:rsidRPr="00324456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Ormond</w:t>
            </w:r>
            <w:proofErr w:type="spellEnd"/>
            <w:r w:rsidR="00324456" w:rsidRPr="00324456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, </w:t>
            </w:r>
            <w:proofErr w:type="spellStart"/>
            <w:r w:rsidR="00324456" w:rsidRPr="00324456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Chateu</w:t>
            </w:r>
            <w:proofErr w:type="spellEnd"/>
            <w:r w:rsidR="00324456" w:rsidRPr="00324456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 Renault.</w:t>
            </w:r>
          </w:p>
          <w:p w14:paraId="646A8018" w14:textId="388CE3C6" w:rsidR="00324456" w:rsidRDefault="00324456" w:rsidP="00564339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 w:rsidRPr="0032445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lastRenderedPageBreak/>
              <w:t>Enero</w:t>
            </w:r>
            <w:r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:</w:t>
            </w:r>
          </w:p>
          <w:p w14:paraId="297B0D05" w14:textId="43922881" w:rsidR="00324456" w:rsidRDefault="00FE0B16" w:rsidP="00564339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 w:rsidRPr="00324456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>Día</w:t>
            </w:r>
            <w:r w:rsidR="00324456" w:rsidRPr="00324456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 10_ Sesión 12</w:t>
            </w:r>
            <w:r w:rsidR="0032445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:  El Museo Quiñones de </w:t>
            </w:r>
            <w:proofErr w:type="gramStart"/>
            <w:r w:rsidR="0032445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León ,</w:t>
            </w:r>
            <w:proofErr w:type="gramEnd"/>
            <w:r w:rsidR="0032445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origen de su colección, sección de </w:t>
            </w:r>
            <w:proofErr w:type="spellStart"/>
            <w:r w:rsidR="0032445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arqueología,los</w:t>
            </w:r>
            <w:proofErr w:type="spellEnd"/>
            <w:r w:rsidR="0032445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fondos del Museo del Prado y la donación de Policarpo </w:t>
            </w:r>
            <w:proofErr w:type="spellStart"/>
            <w:r w:rsidR="0032445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Sánz</w:t>
            </w:r>
            <w:proofErr w:type="spellEnd"/>
            <w:r w:rsidR="0032445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y Doña Irene de Ceballos. Historia del pazo y sus propietarios. </w:t>
            </w:r>
            <w:proofErr w:type="spellStart"/>
            <w:r w:rsidR="0032445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Tipologias</w:t>
            </w:r>
            <w:proofErr w:type="spellEnd"/>
            <w:r w:rsidR="0032445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proofErr w:type="spellStart"/>
            <w:r w:rsidR="0032445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pacegas</w:t>
            </w:r>
            <w:proofErr w:type="spellEnd"/>
            <w:r w:rsidR="0032445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y formas de vida en un pazo. Un museo sobre la historia de </w:t>
            </w:r>
            <w:proofErr w:type="gramStart"/>
            <w:r w:rsidR="0032445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Vigo  contenidos</w:t>
            </w:r>
            <w:proofErr w:type="gramEnd"/>
            <w:r w:rsidR="0032445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relacionados. Los jardines de los pazos gallegos.</w:t>
            </w:r>
          </w:p>
          <w:p w14:paraId="2DA1B310" w14:textId="4D615C9A" w:rsidR="00324456" w:rsidRDefault="00324456" w:rsidP="00564339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Día 17_Sesión </w:t>
            </w:r>
            <w:proofErr w:type="gramStart"/>
            <w:r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13 :</w:t>
            </w:r>
            <w:proofErr w:type="gramEnd"/>
            <w:r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  Visita al Museo Quiñones de León, </w:t>
            </w:r>
            <w:r w:rsidR="00974334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sección de arqueología, estudio de sus </w:t>
            </w:r>
            <w:proofErr w:type="spellStart"/>
            <w:r w:rsidR="00974334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colecciónes</w:t>
            </w:r>
            <w:proofErr w:type="spellEnd"/>
            <w:r w:rsidR="00974334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 de arte e historia de la ciudad de Vigo. R</w:t>
            </w:r>
            <w:r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ecorrido por sus estancias </w:t>
            </w:r>
            <w:r w:rsidR="00974334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y jardines. </w:t>
            </w:r>
          </w:p>
          <w:p w14:paraId="5429CCC4" w14:textId="77777777" w:rsidR="00324456" w:rsidRPr="00564339" w:rsidRDefault="00324456" w:rsidP="00564339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  <w:p w14:paraId="46F77C0D" w14:textId="468300DC" w:rsidR="004F50F2" w:rsidRPr="001B1DFC" w:rsidRDefault="004F50F2" w:rsidP="00F769FF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</w:p>
        </w:tc>
      </w:tr>
      <w:tr w:rsidR="007329FF" w:rsidRPr="004153BA" w14:paraId="45A44CD3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38C9C28C" w14:textId="3A17551D" w:rsidR="0094375F" w:rsidRDefault="007329FF" w:rsidP="0094375F">
            <w:pPr>
              <w:spacing w:before="240" w:after="120" w:line="276" w:lineRule="auto"/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lastRenderedPageBreak/>
              <w:t>SISTEMA DE EVALUACIÓN PREVISTO (SI LO HUBIERE</w:t>
            </w:r>
            <w:r w:rsidR="0075644D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)</w:t>
            </w:r>
          </w:p>
          <w:p w14:paraId="4F9FEF18" w14:textId="34435FB4" w:rsidR="00E32942" w:rsidRPr="004153BA" w:rsidRDefault="00E3294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75644D" w:rsidRPr="0075644D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Para recibir el certificado de aprovechamiento es necesario asistir al 80% de las horas lectivas</w:t>
            </w:r>
          </w:p>
        </w:tc>
      </w:tr>
      <w:tr w:rsidR="007329FF" w:rsidRPr="004153BA" w14:paraId="5181B310" w14:textId="77777777" w:rsidTr="00F22697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4488DC8C" w14:textId="1F8AFA87" w:rsidR="007329FF" w:rsidRPr="004153BA" w:rsidRDefault="007329FF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ACTIVIDADES COMPLEMENTARIAS (SI LAS HUBIERE)</w:t>
            </w:r>
            <w:r w:rsidR="00740692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: Visitas culturales</w:t>
            </w:r>
            <w:r w:rsidR="00033897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.</w:t>
            </w:r>
          </w:p>
        </w:tc>
      </w:tr>
      <w:tr w:rsidR="00F22697" w:rsidRPr="004153BA" w14:paraId="38D2C36B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7873424E" w14:textId="6A87D7FE" w:rsidR="00181464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PROFESORADO PARTICIPANTE: </w:t>
            </w:r>
          </w:p>
          <w:p w14:paraId="7E76B850" w14:textId="78C3B16E" w:rsidR="00F22697" w:rsidRPr="004153BA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Imprescindible </w:t>
            </w:r>
            <w:r w:rsidRPr="00C145EF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adjuntar CV</w:t>
            </w: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de cada uno de los participantes</w:t>
            </w:r>
          </w:p>
          <w:p w14:paraId="6154689F" w14:textId="2BAB235D" w:rsidR="00F22697" w:rsidRPr="004153BA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Nombre y apellidos:</w:t>
            </w:r>
            <w:r w:rsidR="00181464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740692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Purificación Pérez González</w:t>
            </w:r>
          </w:p>
          <w:p w14:paraId="7E3E8781" w14:textId="45DF42BD" w:rsidR="00F22697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DNI:</w:t>
            </w:r>
            <w:r w:rsidR="00181464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</w:p>
          <w:p w14:paraId="3FE167B5" w14:textId="2110224E" w:rsidR="009865BF" w:rsidRDefault="009865BF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Teléfono:</w:t>
            </w:r>
            <w:r w:rsidR="00181464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</w:p>
          <w:p w14:paraId="59935AEA" w14:textId="7B06AE2B" w:rsidR="00145082" w:rsidRPr="004153BA" w:rsidRDefault="0014508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145082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Correo </w:t>
            </w:r>
            <w:proofErr w:type="gramStart"/>
            <w:r w:rsidRPr="00145082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electrónico :</w:t>
            </w:r>
            <w:proofErr w:type="gramEnd"/>
            <w:r w:rsidR="00740692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purperez@pontevedra.uned.es</w:t>
            </w:r>
          </w:p>
          <w:p w14:paraId="455470BB" w14:textId="14FB4F58" w:rsidR="00F22697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Categoría profesional:</w:t>
            </w:r>
            <w:r w:rsidR="00181464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740692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Licenciada en Geografía e Historia. Especialidad Arte Contemporáneo.</w:t>
            </w:r>
          </w:p>
          <w:p w14:paraId="6152C281" w14:textId="7DDE1B88" w:rsidR="00F22697" w:rsidRPr="004153BA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Universidad/Centro/Institución:</w:t>
            </w:r>
            <w:r w:rsidR="00181464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740692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Universidad de Santiago de Compostela.</w:t>
            </w:r>
          </w:p>
          <w:p w14:paraId="3EFCB36B" w14:textId="52081D7F" w:rsidR="00F22697" w:rsidRPr="004153BA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Título de la ponencia/clase/taller:</w:t>
            </w:r>
            <w:r w:rsidR="00740692">
              <w:t xml:space="preserve"> </w:t>
            </w:r>
            <w:r w:rsidR="00AE11B2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“</w:t>
            </w:r>
            <w:r w:rsidR="00740692" w:rsidRPr="00740692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VIGO HISTORIA Y PATRIMONIO. PARTE I</w:t>
            </w:r>
            <w:proofErr w:type="gramStart"/>
            <w:r w:rsidR="00740692" w:rsidRPr="00740692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”.</w:t>
            </w:r>
            <w:r w:rsidR="00740692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SÉNIOR</w:t>
            </w:r>
            <w:proofErr w:type="gramEnd"/>
            <w:r w:rsidR="00740692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.VIGO.</w:t>
            </w:r>
          </w:p>
          <w:p w14:paraId="7F7BE091" w14:textId="77777777" w:rsidR="00F22697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  <w:p w14:paraId="4E630C91" w14:textId="77777777" w:rsidR="00F22697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  <w:p w14:paraId="48E5F41C" w14:textId="77777777" w:rsidR="00F22697" w:rsidRPr="004153BA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</w:tc>
      </w:tr>
      <w:tr w:rsidR="00F22697" w:rsidRPr="004153BA" w14:paraId="71AD17E9" w14:textId="77777777" w:rsidTr="00F2269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089FB345" w14:textId="77777777" w:rsidR="00F22697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</w:tc>
      </w:tr>
    </w:tbl>
    <w:p w14:paraId="187B282E" w14:textId="77777777" w:rsidR="00407097" w:rsidRPr="00407097" w:rsidRDefault="00407097" w:rsidP="004E60D8">
      <w:pPr>
        <w:tabs>
          <w:tab w:val="left" w:pos="7860"/>
        </w:tabs>
        <w:spacing w:before="240" w:after="120" w:line="276" w:lineRule="auto"/>
      </w:pPr>
    </w:p>
    <w:sectPr w:rsidR="00407097" w:rsidRPr="00407097" w:rsidSect="00407097">
      <w:headerReference w:type="default" r:id="rId9"/>
      <w:footerReference w:type="default" r:id="rId10"/>
      <w:pgSz w:w="11906" w:h="16838"/>
      <w:pgMar w:top="851" w:right="1247" w:bottom="851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54E59" w14:textId="77777777" w:rsidR="00756F97" w:rsidRDefault="00756F97">
      <w:r>
        <w:separator/>
      </w:r>
    </w:p>
  </w:endnote>
  <w:endnote w:type="continuationSeparator" w:id="0">
    <w:p w14:paraId="498A5D33" w14:textId="77777777" w:rsidR="00756F97" w:rsidRDefault="0075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ana ND Aa OsF">
    <w:altName w:val="Calibri"/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ana ND Cc OsF Semibold">
    <w:altName w:val="Calibri"/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89C87" w14:textId="77777777" w:rsidR="00616AA3" w:rsidRDefault="00407097">
    <w:pPr>
      <w:pStyle w:val="Piedepgina"/>
      <w:rPr>
        <w:rFonts w:ascii="Fontana ND Cc OsF Semibold" w:hAnsi="Fontana ND Cc OsF Semibold"/>
        <w:sz w:val="16"/>
      </w:rPr>
    </w:pPr>
    <w:r>
      <w:rPr>
        <w:noProof/>
        <w:sz w:val="20"/>
      </w:rPr>
      <w:drawing>
        <wp:anchor distT="0" distB="0" distL="114300" distR="114300" simplePos="0" relativeHeight="251657216" behindDoc="1" locked="0" layoutInCell="1" allowOverlap="1" wp14:anchorId="61F967D4" wp14:editId="3811153F">
          <wp:simplePos x="0" y="0"/>
          <wp:positionH relativeFrom="column">
            <wp:posOffset>-4114800</wp:posOffset>
          </wp:positionH>
          <wp:positionV relativeFrom="paragraph">
            <wp:posOffset>-4034155</wp:posOffset>
          </wp:positionV>
          <wp:extent cx="8076565" cy="8248650"/>
          <wp:effectExtent l="0" t="0" r="635" b="0"/>
          <wp:wrapNone/>
          <wp:docPr id="2" name="Imagen 2" descr="Version_Fondo_Papel_gi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ersion_Fondo_Papel_gi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6565" cy="824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3725">
      <w:rPr>
        <w:rFonts w:ascii="Fontana ND Cc OsF Semibold" w:hAnsi="Fontana ND Cc OsF Semibold"/>
        <w:sz w:val="16"/>
      </w:rPr>
      <w:t>Rú</w:t>
    </w:r>
    <w:r w:rsidR="00616AA3">
      <w:rPr>
        <w:rFonts w:ascii="Fontana ND Cc OsF Semibold" w:hAnsi="Fontana ND Cc OsF Semibold"/>
        <w:sz w:val="16"/>
      </w:rPr>
      <w:t>a de Portugal 1</w:t>
    </w:r>
  </w:p>
  <w:p w14:paraId="2749E60C" w14:textId="77777777" w:rsidR="00774282" w:rsidRDefault="00616AA3">
    <w:pPr>
      <w:pStyle w:val="Piedepgina"/>
      <w:rPr>
        <w:rFonts w:ascii="Fontana ND Cc OsF Semibold" w:hAnsi="Fontana ND Cc OsF Semibold"/>
        <w:sz w:val="16"/>
      </w:rPr>
    </w:pPr>
    <w:r>
      <w:rPr>
        <w:rFonts w:ascii="Fontana ND Cc OsF Semibold" w:hAnsi="Fontana ND Cc OsF Semibold"/>
        <w:sz w:val="16"/>
      </w:rPr>
      <w:t>36004 Pontevedra</w:t>
    </w:r>
  </w:p>
  <w:p w14:paraId="590B2FB4" w14:textId="77777777" w:rsidR="00774282" w:rsidRDefault="00774282">
    <w:pPr>
      <w:pStyle w:val="Piedepgina"/>
      <w:rPr>
        <w:rFonts w:ascii="Fontana ND Cc OsF Semibold" w:hAnsi="Fontana ND Cc OsF Semibold"/>
        <w:sz w:val="16"/>
      </w:rPr>
    </w:pPr>
    <w:r>
      <w:rPr>
        <w:rFonts w:ascii="Fontana ND Cc OsF Semibold" w:hAnsi="Fontana ND Cc OsF Semibold"/>
        <w:sz w:val="16"/>
      </w:rPr>
      <w:t xml:space="preserve">Tel: </w:t>
    </w:r>
    <w:r w:rsidR="00616AA3">
      <w:rPr>
        <w:rFonts w:ascii="Fontana ND Cc OsF Semibold" w:hAnsi="Fontana ND Cc OsF Semibold"/>
        <w:sz w:val="16"/>
      </w:rPr>
      <w:t>+ 34 986 851 850</w:t>
    </w:r>
    <w:r w:rsidR="00760644">
      <w:rPr>
        <w:rFonts w:ascii="Fontana ND Cc OsF Semibold" w:hAnsi="Fontana ND Cc OsF Semibold"/>
        <w:sz w:val="16"/>
      </w:rPr>
      <w:t xml:space="preserve"> /</w:t>
    </w:r>
    <w:r w:rsidR="00616AA3">
      <w:rPr>
        <w:rFonts w:ascii="Fontana ND Cc OsF Semibold" w:hAnsi="Fontana ND Cc OsF Semibold"/>
        <w:sz w:val="16"/>
      </w:rPr>
      <w:t>Fax: + 34 986</w:t>
    </w:r>
    <w:r w:rsidR="006B3725">
      <w:rPr>
        <w:rFonts w:ascii="Fontana ND Cc OsF Semibold" w:hAnsi="Fontana ND Cc OsF Semibold"/>
        <w:sz w:val="16"/>
      </w:rPr>
      <w:t xml:space="preserve"> 86</w:t>
    </w:r>
    <w:r w:rsidR="00616AA3">
      <w:rPr>
        <w:rFonts w:ascii="Fontana ND Cc OsF Semibold" w:hAnsi="Fontana ND Cc OsF Semibold"/>
        <w:sz w:val="16"/>
      </w:rPr>
      <w:t xml:space="preserve"> 22 09</w:t>
    </w:r>
  </w:p>
  <w:p w14:paraId="1D31E1F6" w14:textId="77777777" w:rsidR="00774282" w:rsidRDefault="00774282">
    <w:pPr>
      <w:pStyle w:val="Piedepgina"/>
      <w:rPr>
        <w:rFonts w:ascii="Fontana ND Cc OsF Semibold" w:hAnsi="Fontana ND Cc OsF Semibold"/>
      </w:rPr>
    </w:pPr>
    <w:r>
      <w:rPr>
        <w:rFonts w:ascii="Fontana ND Cc OsF Semibold" w:hAnsi="Fontana ND Cc OsF Semibold"/>
        <w:sz w:val="16"/>
      </w:rPr>
      <w:t>www.</w:t>
    </w:r>
    <w:r w:rsidR="00616AA3">
      <w:rPr>
        <w:rFonts w:ascii="Fontana ND Cc OsF Semibold" w:hAnsi="Fontana ND Cc OsF Semibold"/>
        <w:sz w:val="16"/>
      </w:rPr>
      <w:t>unedpontevedra.com</w:t>
    </w:r>
    <w:r>
      <w:rPr>
        <w:rFonts w:ascii="Fontana ND Cc OsF Semibold" w:hAnsi="Fontana ND Cc OsF Semibold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91549" w14:textId="77777777" w:rsidR="00756F97" w:rsidRDefault="00756F97">
      <w:r>
        <w:separator/>
      </w:r>
    </w:p>
  </w:footnote>
  <w:footnote w:type="continuationSeparator" w:id="0">
    <w:p w14:paraId="29BD698B" w14:textId="77777777" w:rsidR="00756F97" w:rsidRDefault="00756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69892" w14:textId="77777777" w:rsidR="00234F8C" w:rsidRDefault="00234F8C" w:rsidP="00234F8C">
    <w:pPr>
      <w:pStyle w:val="Encabezado"/>
      <w:tabs>
        <w:tab w:val="clear" w:pos="4252"/>
        <w:tab w:val="clear" w:pos="8504"/>
      </w:tabs>
      <w:rPr>
        <w:rFonts w:ascii="Fontana ND Cc OsF Semibold" w:hAnsi="Fontana ND Cc OsF Semibold"/>
        <w:noProof/>
        <w:sz w:val="22"/>
      </w:rPr>
    </w:pPr>
  </w:p>
  <w:p w14:paraId="2AD7E312" w14:textId="77777777" w:rsidR="00234F8C" w:rsidRDefault="00234F8C" w:rsidP="00234F8C">
    <w:pPr>
      <w:pStyle w:val="Encabezado"/>
      <w:tabs>
        <w:tab w:val="clear" w:pos="4252"/>
        <w:tab w:val="clear" w:pos="8504"/>
      </w:tabs>
      <w:rPr>
        <w:rFonts w:ascii="Fontana ND Cc OsF Semibold" w:hAnsi="Fontana ND Cc OsF Semibold"/>
        <w:noProof/>
        <w:sz w:val="22"/>
      </w:rPr>
    </w:pPr>
    <w:r>
      <w:rPr>
        <w:rFonts w:ascii="Fontana ND Cc OsF Semibold" w:hAnsi="Fontana ND Cc OsF Semibold"/>
        <w:noProof/>
        <w:sz w:val="22"/>
      </w:rPr>
      <w:drawing>
        <wp:anchor distT="0" distB="0" distL="114300" distR="114300" simplePos="0" relativeHeight="251658240" behindDoc="0" locked="0" layoutInCell="1" allowOverlap="1" wp14:anchorId="2EA7F732" wp14:editId="7CC30DE8">
          <wp:simplePos x="0" y="0"/>
          <wp:positionH relativeFrom="column">
            <wp:posOffset>4920615</wp:posOffset>
          </wp:positionH>
          <wp:positionV relativeFrom="paragraph">
            <wp:posOffset>9525</wp:posOffset>
          </wp:positionV>
          <wp:extent cx="1066800" cy="53975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72EEEB3" w14:textId="77777777" w:rsidR="00234F8C" w:rsidRDefault="00234F8C" w:rsidP="00234F8C">
    <w:pPr>
      <w:pStyle w:val="Encabezado"/>
      <w:tabs>
        <w:tab w:val="clear" w:pos="4252"/>
        <w:tab w:val="clear" w:pos="8504"/>
      </w:tabs>
      <w:ind w:left="3545" w:firstLine="709"/>
      <w:rPr>
        <w:rFonts w:ascii="Fontana ND Cc OsF Semibold" w:hAnsi="Fontana ND Cc OsF Semibold"/>
        <w:noProof/>
        <w:sz w:val="18"/>
        <w:szCs w:val="18"/>
      </w:rPr>
    </w:pPr>
  </w:p>
  <w:p w14:paraId="1E88159B" w14:textId="77777777" w:rsidR="00407097" w:rsidRPr="00234F8C" w:rsidRDefault="00760644" w:rsidP="00234F8C">
    <w:pPr>
      <w:pStyle w:val="Encabezado"/>
      <w:tabs>
        <w:tab w:val="clear" w:pos="4252"/>
        <w:tab w:val="clear" w:pos="8504"/>
      </w:tabs>
      <w:ind w:left="4963" w:firstLine="709"/>
      <w:rPr>
        <w:rFonts w:ascii="Fontana ND Cc OsF Semibold" w:hAnsi="Fontana ND Cc OsF Semibold"/>
        <w:noProof/>
        <w:sz w:val="18"/>
        <w:szCs w:val="18"/>
      </w:rPr>
    </w:pPr>
    <w:r w:rsidRPr="00760644">
      <w:rPr>
        <w:rFonts w:ascii="Fontana ND Cc OsF Semibold" w:hAnsi="Fontana ND Cc OsF Semibold"/>
        <w:noProof/>
        <w:sz w:val="18"/>
        <w:szCs w:val="18"/>
      </w:rPr>
      <w:t>Extensión Universitaria</w:t>
    </w:r>
    <w:r w:rsidR="00407097" w:rsidRPr="00760644">
      <w:rPr>
        <w:rFonts w:ascii="Fontana ND Cc OsF Semibold" w:hAnsi="Fontana ND Cc OsF Semibold"/>
        <w:noProof/>
        <w:sz w:val="18"/>
        <w:szCs w:val="18"/>
      </w:rPr>
      <w:tab/>
    </w:r>
    <w:r w:rsidR="00407097" w:rsidRPr="00760644">
      <w:rPr>
        <w:rFonts w:ascii="Fontana ND Cc OsF Semibold" w:hAnsi="Fontana ND Cc OsF Semibold"/>
        <w:noProof/>
        <w:sz w:val="22"/>
      </w:rPr>
      <w:tab/>
    </w:r>
    <w:r w:rsidR="00407097" w:rsidRPr="00760644">
      <w:rPr>
        <w:rFonts w:ascii="Fontana ND Cc OsF Semibold" w:hAnsi="Fontana ND Cc OsF Semibold"/>
        <w:noProof/>
        <w:sz w:val="22"/>
      </w:rPr>
      <w:tab/>
    </w:r>
    <w:r w:rsidR="00407097" w:rsidRPr="00760644">
      <w:rPr>
        <w:rFonts w:ascii="Fontana ND Cc OsF Semibold" w:hAnsi="Fontana ND Cc OsF Semibold"/>
        <w:noProof/>
        <w:sz w:val="22"/>
      </w:rPr>
      <w:tab/>
    </w:r>
    <w:r w:rsidR="00234F8C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5FC0"/>
    <w:multiLevelType w:val="hybridMultilevel"/>
    <w:tmpl w:val="1C3A40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B14C5"/>
    <w:multiLevelType w:val="hybridMultilevel"/>
    <w:tmpl w:val="DD20C97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C2919"/>
    <w:multiLevelType w:val="hybridMultilevel"/>
    <w:tmpl w:val="DE02A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5C19"/>
    <w:multiLevelType w:val="hybridMultilevel"/>
    <w:tmpl w:val="0A721A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70CD4"/>
    <w:multiLevelType w:val="hybridMultilevel"/>
    <w:tmpl w:val="8578B7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C3004"/>
    <w:multiLevelType w:val="hybridMultilevel"/>
    <w:tmpl w:val="8A0ED2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D7188"/>
    <w:multiLevelType w:val="hybridMultilevel"/>
    <w:tmpl w:val="76D8C5D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81B09"/>
    <w:multiLevelType w:val="hybridMultilevel"/>
    <w:tmpl w:val="D7DEEAA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B1718"/>
    <w:multiLevelType w:val="hybridMultilevel"/>
    <w:tmpl w:val="9E2A459A"/>
    <w:lvl w:ilvl="0" w:tplc="16D68DFC">
      <w:numFmt w:val="bullet"/>
      <w:lvlText w:val="-"/>
      <w:lvlJc w:val="left"/>
      <w:pPr>
        <w:ind w:left="720" w:hanging="360"/>
      </w:pPr>
      <w:rPr>
        <w:rFonts w:ascii="Fontana ND Aa OsF" w:eastAsia="Times New Roman" w:hAnsi="Fontana ND Aa OsF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097"/>
    <w:rsid w:val="000249C4"/>
    <w:rsid w:val="000277F5"/>
    <w:rsid w:val="00033897"/>
    <w:rsid w:val="00056193"/>
    <w:rsid w:val="000766FB"/>
    <w:rsid w:val="00116DAB"/>
    <w:rsid w:val="0014311E"/>
    <w:rsid w:val="00143FA9"/>
    <w:rsid w:val="00145082"/>
    <w:rsid w:val="00154CC3"/>
    <w:rsid w:val="00163E7A"/>
    <w:rsid w:val="00181464"/>
    <w:rsid w:val="001B1DFC"/>
    <w:rsid w:val="001C1773"/>
    <w:rsid w:val="001C3508"/>
    <w:rsid w:val="001E07B9"/>
    <w:rsid w:val="001F026F"/>
    <w:rsid w:val="00227558"/>
    <w:rsid w:val="00234F8C"/>
    <w:rsid w:val="002350A2"/>
    <w:rsid w:val="002853AD"/>
    <w:rsid w:val="00290CE6"/>
    <w:rsid w:val="002A0AC0"/>
    <w:rsid w:val="002B3567"/>
    <w:rsid w:val="002C39D6"/>
    <w:rsid w:val="002C58DA"/>
    <w:rsid w:val="002C7034"/>
    <w:rsid w:val="002E112E"/>
    <w:rsid w:val="002E73DA"/>
    <w:rsid w:val="0030232A"/>
    <w:rsid w:val="003173C7"/>
    <w:rsid w:val="00324456"/>
    <w:rsid w:val="003378C0"/>
    <w:rsid w:val="00353DCF"/>
    <w:rsid w:val="003725BB"/>
    <w:rsid w:val="00375654"/>
    <w:rsid w:val="003A7CD6"/>
    <w:rsid w:val="003B644A"/>
    <w:rsid w:val="003E63EC"/>
    <w:rsid w:val="00407097"/>
    <w:rsid w:val="00414C72"/>
    <w:rsid w:val="004153BA"/>
    <w:rsid w:val="00430FB0"/>
    <w:rsid w:val="00437725"/>
    <w:rsid w:val="00466FE4"/>
    <w:rsid w:val="00472921"/>
    <w:rsid w:val="00483F75"/>
    <w:rsid w:val="004E45A6"/>
    <w:rsid w:val="004E60D8"/>
    <w:rsid w:val="004F0345"/>
    <w:rsid w:val="004F50F2"/>
    <w:rsid w:val="00521EDB"/>
    <w:rsid w:val="00527763"/>
    <w:rsid w:val="00547B8D"/>
    <w:rsid w:val="005638AC"/>
    <w:rsid w:val="00564339"/>
    <w:rsid w:val="005801CC"/>
    <w:rsid w:val="00581294"/>
    <w:rsid w:val="00594A88"/>
    <w:rsid w:val="005C5492"/>
    <w:rsid w:val="00601A28"/>
    <w:rsid w:val="00616AA3"/>
    <w:rsid w:val="00617BA4"/>
    <w:rsid w:val="00624D30"/>
    <w:rsid w:val="00624DC4"/>
    <w:rsid w:val="006528EB"/>
    <w:rsid w:val="0067104E"/>
    <w:rsid w:val="006B3725"/>
    <w:rsid w:val="006C131A"/>
    <w:rsid w:val="006D7850"/>
    <w:rsid w:val="007137D1"/>
    <w:rsid w:val="007239B4"/>
    <w:rsid w:val="007329FF"/>
    <w:rsid w:val="00740692"/>
    <w:rsid w:val="00750FB0"/>
    <w:rsid w:val="00752A32"/>
    <w:rsid w:val="0075644D"/>
    <w:rsid w:val="00756F97"/>
    <w:rsid w:val="00760644"/>
    <w:rsid w:val="00771D48"/>
    <w:rsid w:val="00774282"/>
    <w:rsid w:val="00790665"/>
    <w:rsid w:val="0079735F"/>
    <w:rsid w:val="007A44F6"/>
    <w:rsid w:val="007C273E"/>
    <w:rsid w:val="007D1360"/>
    <w:rsid w:val="00806087"/>
    <w:rsid w:val="00833787"/>
    <w:rsid w:val="008359E9"/>
    <w:rsid w:val="00854882"/>
    <w:rsid w:val="008A3F32"/>
    <w:rsid w:val="008C6CD7"/>
    <w:rsid w:val="008E27ED"/>
    <w:rsid w:val="008F6F8F"/>
    <w:rsid w:val="009239C0"/>
    <w:rsid w:val="0094375F"/>
    <w:rsid w:val="0096576E"/>
    <w:rsid w:val="0097132F"/>
    <w:rsid w:val="00971AB3"/>
    <w:rsid w:val="00974334"/>
    <w:rsid w:val="009865BF"/>
    <w:rsid w:val="009D388D"/>
    <w:rsid w:val="009D5D3A"/>
    <w:rsid w:val="009D7834"/>
    <w:rsid w:val="009F600E"/>
    <w:rsid w:val="00A0385F"/>
    <w:rsid w:val="00A12992"/>
    <w:rsid w:val="00A72FAB"/>
    <w:rsid w:val="00AE11B2"/>
    <w:rsid w:val="00AE4693"/>
    <w:rsid w:val="00AE7C6B"/>
    <w:rsid w:val="00B32319"/>
    <w:rsid w:val="00B34AAA"/>
    <w:rsid w:val="00B40528"/>
    <w:rsid w:val="00B81CD9"/>
    <w:rsid w:val="00BA4B7D"/>
    <w:rsid w:val="00BA70AB"/>
    <w:rsid w:val="00BB46F6"/>
    <w:rsid w:val="00C03548"/>
    <w:rsid w:val="00C145EF"/>
    <w:rsid w:val="00C7326A"/>
    <w:rsid w:val="00C94E2B"/>
    <w:rsid w:val="00CC598C"/>
    <w:rsid w:val="00D02E6F"/>
    <w:rsid w:val="00D1675C"/>
    <w:rsid w:val="00D65AF6"/>
    <w:rsid w:val="00D8516E"/>
    <w:rsid w:val="00D93E6A"/>
    <w:rsid w:val="00E10575"/>
    <w:rsid w:val="00E32942"/>
    <w:rsid w:val="00E97B0B"/>
    <w:rsid w:val="00EA2609"/>
    <w:rsid w:val="00EC01D6"/>
    <w:rsid w:val="00F22697"/>
    <w:rsid w:val="00F46C65"/>
    <w:rsid w:val="00F769FF"/>
    <w:rsid w:val="00F86C13"/>
    <w:rsid w:val="00FA4463"/>
    <w:rsid w:val="00FB6D04"/>
    <w:rsid w:val="00FC01E3"/>
    <w:rsid w:val="00FC66D1"/>
    <w:rsid w:val="00FD3CDD"/>
    <w:rsid w:val="00FE0B16"/>
    <w:rsid w:val="00FF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AFD835"/>
  <w15:docId w15:val="{A68518A1-69FE-4021-AF69-BC934B70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606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4070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07097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750FB0"/>
    <w:rPr>
      <w:sz w:val="24"/>
      <w:szCs w:val="24"/>
    </w:rPr>
  </w:style>
  <w:style w:type="character" w:styleId="nfasis">
    <w:name w:val="Emphasis"/>
    <w:basedOn w:val="Fuentedeprrafopredeter"/>
    <w:qFormat/>
    <w:rsid w:val="00760644"/>
    <w:rPr>
      <w:i/>
      <w:iCs/>
    </w:rPr>
  </w:style>
  <w:style w:type="paragraph" w:styleId="Ttulo">
    <w:name w:val="Title"/>
    <w:basedOn w:val="Normal"/>
    <w:next w:val="Normal"/>
    <w:link w:val="TtuloCar"/>
    <w:qFormat/>
    <w:rsid w:val="007606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760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7606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7606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Textoennegrita">
    <w:name w:val="Strong"/>
    <w:basedOn w:val="Fuentedeprrafopredeter"/>
    <w:qFormat/>
    <w:rsid w:val="00760644"/>
    <w:rPr>
      <w:b/>
      <w:bCs/>
    </w:rPr>
  </w:style>
  <w:style w:type="character" w:customStyle="1" w:styleId="Ttulo1Car">
    <w:name w:val="Título 1 Car"/>
    <w:basedOn w:val="Fuentedeprrafopredeter"/>
    <w:link w:val="Ttulo1"/>
    <w:rsid w:val="007606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760644"/>
    <w:rPr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760644"/>
    <w:rPr>
      <w:i/>
      <w:iCs/>
      <w:color w:val="404040" w:themeColor="text1" w:themeTint="BF"/>
    </w:rPr>
  </w:style>
  <w:style w:type="table" w:styleId="Tablaconcuadrcula">
    <w:name w:val="Table Grid"/>
    <w:basedOn w:val="Tablanormal"/>
    <w:rsid w:val="00732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7329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7329F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F4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D6D6D6"/>
                <w:right w:val="none" w:sz="0" w:space="0" w:color="auto"/>
              </w:divBdr>
            </w:div>
          </w:divsChild>
        </w:div>
        <w:div w:id="11347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D6D6D6"/>
                <w:right w:val="none" w:sz="0" w:space="0" w:color="auto"/>
              </w:divBdr>
              <w:divsChild>
                <w:div w:id="188313104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3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D6D6D6"/>
                <w:right w:val="none" w:sz="0" w:space="0" w:color="auto"/>
              </w:divBdr>
              <w:divsChild>
                <w:div w:id="79910698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D6D6D6"/>
                <w:right w:val="none" w:sz="0" w:space="0" w:color="auto"/>
              </w:divBdr>
              <w:divsChild>
                <w:div w:id="144457581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0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2" w:space="12" w:color="D6D6D6"/>
                <w:right w:val="none" w:sz="0" w:space="0" w:color="auto"/>
              </w:divBdr>
              <w:divsChild>
                <w:div w:id="51106990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7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968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UNED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Ferreira Rodríguez</dc:creator>
  <cp:lastModifiedBy>usuario</cp:lastModifiedBy>
  <cp:revision>3</cp:revision>
  <cp:lastPrinted>2021-07-20T11:45:00Z</cp:lastPrinted>
  <dcterms:created xsi:type="dcterms:W3CDTF">2023-07-10T08:12:00Z</dcterms:created>
  <dcterms:modified xsi:type="dcterms:W3CDTF">2023-07-10T09:07:00Z</dcterms:modified>
</cp:coreProperties>
</file>